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08" w:rsidRPr="00781708" w:rsidRDefault="00781708" w:rsidP="007817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8170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781708" w:rsidRPr="00781708" w:rsidRDefault="00781708" w:rsidP="007817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8170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 рабочей программе по учебному </w:t>
      </w:r>
      <w:proofErr w:type="gramStart"/>
      <w:r w:rsidRPr="0078170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курсу  «</w:t>
      </w:r>
      <w:proofErr w:type="gramEnd"/>
      <w:r w:rsidRPr="0078170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Биология»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</w:p>
    <w:p w:rsidR="00781708" w:rsidRPr="00781708" w:rsidRDefault="00781708" w:rsidP="007817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10-11</w:t>
      </w:r>
      <w:r w:rsidRPr="0078170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781708" w:rsidRPr="00781708" w:rsidRDefault="00781708" w:rsidP="00781708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170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Среднее общее образование    10-11 классы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702"/>
        <w:gridCol w:w="8641"/>
      </w:tblGrid>
      <w:tr w:rsidR="00781708" w:rsidRPr="00781708" w:rsidTr="007D21C4">
        <w:tc>
          <w:tcPr>
            <w:tcW w:w="1702" w:type="dxa"/>
          </w:tcPr>
          <w:p w:rsidR="00781708" w:rsidRPr="00781708" w:rsidRDefault="00781708" w:rsidP="007817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41" w:type="dxa"/>
          </w:tcPr>
          <w:p w:rsidR="00781708" w:rsidRPr="00781708" w:rsidRDefault="00781708" w:rsidP="00781708">
            <w:pPr>
              <w:widowControl w:val="0"/>
              <w:spacing w:line="276" w:lineRule="auto"/>
              <w:ind w:left="67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1708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Вдовина Елена Владислав</w:t>
            </w:r>
            <w:r w:rsidR="00ED349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овна, учитель биологии.</w:t>
            </w:r>
            <w:bookmarkStart w:id="0" w:name="_GoBack"/>
            <w:bookmarkEnd w:id="0"/>
          </w:p>
        </w:tc>
      </w:tr>
      <w:tr w:rsidR="00781708" w:rsidRPr="00781708" w:rsidTr="007D21C4">
        <w:tc>
          <w:tcPr>
            <w:tcW w:w="1702" w:type="dxa"/>
          </w:tcPr>
          <w:p w:rsidR="00781708" w:rsidRPr="00781708" w:rsidRDefault="00781708" w:rsidP="007817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641" w:type="dxa"/>
          </w:tcPr>
          <w:p w:rsidR="00ED349F" w:rsidRDefault="00ED349F" w:rsidP="00ED349F">
            <w:pPr>
              <w:pStyle w:val="a5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ED349F" w:rsidRDefault="00ED349F" w:rsidP="00ED349F">
            <w:pPr>
              <w:pStyle w:val="1"/>
              <w:keepNext w:val="0"/>
              <w:keepLines w:val="0"/>
              <w:widowControl w:val="0"/>
              <w:numPr>
                <w:ilvl w:val="0"/>
                <w:numId w:val="6"/>
              </w:numPr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ED349F" w:rsidRDefault="00ED349F" w:rsidP="00ED349F">
            <w:pPr>
              <w:pStyle w:val="a5"/>
              <w:numPr>
                <w:ilvl w:val="0"/>
                <w:numId w:val="6"/>
              </w:numPr>
              <w:jc w:val="both"/>
            </w:pPr>
            <w: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ED349F" w:rsidRDefault="00ED349F" w:rsidP="00ED349F">
            <w:pPr>
              <w:pStyle w:val="a5"/>
              <w:numPr>
                <w:ilvl w:val="0"/>
                <w:numId w:val="6"/>
              </w:numPr>
              <w:jc w:val="both"/>
            </w:pPr>
            <w: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ED349F" w:rsidRDefault="00ED349F" w:rsidP="00ED349F">
            <w:pPr>
              <w:pStyle w:val="a5"/>
              <w:numPr>
                <w:ilvl w:val="0"/>
                <w:numId w:val="6"/>
              </w:numPr>
              <w:jc w:val="both"/>
            </w:pPr>
            <w: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ED349F" w:rsidRDefault="00ED349F" w:rsidP="00ED349F">
            <w:pPr>
              <w:pStyle w:val="a5"/>
              <w:numPr>
                <w:ilvl w:val="0"/>
                <w:numId w:val="6"/>
              </w:numPr>
              <w:jc w:val="both"/>
            </w:pPr>
            <w:r>
              <w:t>Учебный план МАОУ «ЛИТ» г. Хабаровска на 2023/2024 учебный год</w:t>
            </w:r>
          </w:p>
          <w:p w:rsidR="00781708" w:rsidRPr="00781708" w:rsidRDefault="00781708" w:rsidP="00ED349F">
            <w:pPr>
              <w:suppressAutoHyphens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708" w:rsidRPr="00781708" w:rsidTr="007D21C4">
        <w:tc>
          <w:tcPr>
            <w:tcW w:w="1702" w:type="dxa"/>
          </w:tcPr>
          <w:p w:rsidR="00781708" w:rsidRPr="00781708" w:rsidRDefault="00781708" w:rsidP="007817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641" w:type="dxa"/>
          </w:tcPr>
          <w:p w:rsidR="00781708" w:rsidRDefault="00781708" w:rsidP="00781708">
            <w:pPr>
              <w:spacing w:after="200" w:line="276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ab/>
              <w:t>Уче</w:t>
            </w:r>
            <w:r w:rsidR="00ED349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бник: Биология. 10</w:t>
            </w:r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кл</w:t>
            </w:r>
            <w:proofErr w:type="spellEnd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.: учебник для общеобразовательных учреждений / </w:t>
            </w:r>
            <w:proofErr w:type="spellStart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А.А.Каменский</w:t>
            </w:r>
            <w:proofErr w:type="spellEnd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В.В.Пасечник</w:t>
            </w:r>
            <w:proofErr w:type="spellEnd"/>
            <w:proofErr w:type="gramStart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А.М.Руб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цов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:  - </w:t>
            </w:r>
            <w:r w:rsidR="00ED349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М., Просвещение. </w:t>
            </w:r>
            <w:proofErr w:type="gramStart"/>
            <w:r w:rsidR="00ED349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ED349F" w:rsidRDefault="00ED349F" w:rsidP="00781708">
            <w:pPr>
              <w:spacing w:after="200" w:line="276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бник: Биология. </w:t>
            </w:r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кл</w:t>
            </w:r>
            <w:proofErr w:type="spellEnd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.: учебник для общеобразовательных учреждений / </w:t>
            </w:r>
            <w:proofErr w:type="spellStart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А.А.Каменский</w:t>
            </w:r>
            <w:proofErr w:type="spellEnd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В.В.Пасечник</w:t>
            </w:r>
            <w:proofErr w:type="spellEnd"/>
            <w:proofErr w:type="gramStart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7817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А.М.Руб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цов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:  - М., Просвещение.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2020 .</w:t>
            </w:r>
            <w:proofErr w:type="gramEnd"/>
          </w:p>
          <w:p w:rsidR="00ED349F" w:rsidRPr="00781708" w:rsidRDefault="00ED349F" w:rsidP="00781708">
            <w:pPr>
              <w:spacing w:after="200" w:line="276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781708" w:rsidRPr="00781708" w:rsidTr="007D21C4">
        <w:tc>
          <w:tcPr>
            <w:tcW w:w="1702" w:type="dxa"/>
          </w:tcPr>
          <w:p w:rsidR="00781708" w:rsidRPr="00781708" w:rsidRDefault="00781708" w:rsidP="007817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641" w:type="dxa"/>
          </w:tcPr>
          <w:p w:rsidR="00781708" w:rsidRPr="00781708" w:rsidRDefault="00781708" w:rsidP="007817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Целями изучения биологии на уровне основного общего образования являются:</w:t>
            </w:r>
          </w:p>
          <w:p w:rsidR="00781708" w:rsidRPr="00781708" w:rsidRDefault="00781708" w:rsidP="007817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— формирование системы знаний о признаках и процессах жизнедеятельности биологических   систем разного уровня организации;</w:t>
            </w:r>
          </w:p>
          <w:p w:rsidR="00781708" w:rsidRPr="00781708" w:rsidRDefault="00781708" w:rsidP="007817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—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781708" w:rsidRPr="00781708" w:rsidRDefault="00781708" w:rsidP="0078170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экологической культуры в целях сохранения собственного здоровья и </w:t>
            </w:r>
            <w:proofErr w:type="gramStart"/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охраны  окружающей</w:t>
            </w:r>
            <w:proofErr w:type="gramEnd"/>
            <w:r w:rsidRPr="00781708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781708" w:rsidRPr="00781708" w:rsidRDefault="00781708" w:rsidP="0078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 xml:space="preserve">   --   Освоение программы по биологии обеспечивает овладение основами учебно-исследовательской деятельности, научными методами решения различных теоретических и практических задач. </w:t>
            </w:r>
          </w:p>
          <w:p w:rsidR="00781708" w:rsidRDefault="00781708" w:rsidP="0078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Изучение биологии на базовом уровне ориентировано на обеспечение общеобразовательной и общекультурной подготовки выпускников.</w:t>
            </w:r>
          </w:p>
          <w:p w:rsidR="00781708" w:rsidRPr="00781708" w:rsidRDefault="00781708" w:rsidP="0078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81708" w:rsidRPr="00781708" w:rsidRDefault="00781708" w:rsidP="0078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На базовом уровне изучение предмета «Биология», в части формирования у обучающихся научного мировоззрения, освоения общенаучных методов, освоения практического применения научных знаний, основано на </w:t>
            </w:r>
            <w:proofErr w:type="spellStart"/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781708">
              <w:rPr>
                <w:rFonts w:ascii="Times New Roman" w:hAnsi="Times New Roman" w:cs="Times New Roman"/>
                <w:sz w:val="24"/>
                <w:szCs w:val="24"/>
              </w:rPr>
              <w:t xml:space="preserve"> связях с предметами областей естественных, </w:t>
            </w:r>
          </w:p>
          <w:p w:rsidR="00781708" w:rsidRPr="00781708" w:rsidRDefault="00781708" w:rsidP="0078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математических и гуманитарных наук. </w:t>
            </w:r>
          </w:p>
          <w:p w:rsidR="00781708" w:rsidRPr="00781708" w:rsidRDefault="00781708" w:rsidP="0078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708" w:rsidRPr="00781708" w:rsidTr="007D21C4">
        <w:tc>
          <w:tcPr>
            <w:tcW w:w="1702" w:type="dxa"/>
          </w:tcPr>
          <w:p w:rsidR="00781708" w:rsidRPr="00781708" w:rsidRDefault="00781708" w:rsidP="007817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641" w:type="dxa"/>
          </w:tcPr>
          <w:p w:rsidR="00781708" w:rsidRPr="00781708" w:rsidRDefault="00781708" w:rsidP="007817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81708" w:rsidRPr="00781708" w:rsidTr="007D21C4">
        <w:tc>
          <w:tcPr>
            <w:tcW w:w="1702" w:type="dxa"/>
          </w:tcPr>
          <w:p w:rsidR="00781708" w:rsidRPr="00781708" w:rsidRDefault="00781708" w:rsidP="007817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641" w:type="dxa"/>
          </w:tcPr>
          <w:p w:rsidR="00781708" w:rsidRPr="00781708" w:rsidRDefault="00781708" w:rsidP="0078170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</w:t>
            </w:r>
            <w:proofErr w:type="gramStart"/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б,  класс</w:t>
            </w:r>
            <w:proofErr w:type="gramEnd"/>
            <w:r w:rsidRPr="007817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часа (1 час</w:t>
            </w: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781708" w:rsidRDefault="00781708" w:rsidP="007817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 11</w:t>
            </w:r>
            <w:proofErr w:type="gramStart"/>
            <w:r w:rsidRPr="00781708">
              <w:rPr>
                <w:rFonts w:ascii="Times New Roman" w:hAnsi="Times New Roman" w:cs="Times New Roman"/>
                <w:sz w:val="24"/>
                <w:szCs w:val="24"/>
              </w:rPr>
              <w:t>б,  класс</w:t>
            </w:r>
            <w:proofErr w:type="gramEnd"/>
            <w:r w:rsidRPr="0078170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часа (1 час</w:t>
            </w:r>
            <w:r w:rsidRPr="00781708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781708" w:rsidRPr="00781708" w:rsidRDefault="00781708" w:rsidP="0078170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708" w:rsidRPr="00781708" w:rsidRDefault="00781708" w:rsidP="00781708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1708" w:rsidRPr="00781708" w:rsidRDefault="00781708" w:rsidP="00781708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1708" w:rsidRPr="00781708" w:rsidRDefault="00781708" w:rsidP="00781708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1708" w:rsidRPr="00781708" w:rsidRDefault="00781708" w:rsidP="00781708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1708" w:rsidRPr="00781708" w:rsidRDefault="00781708" w:rsidP="00781708">
      <w:pPr>
        <w:spacing w:after="200" w:line="276" w:lineRule="auto"/>
        <w:rPr>
          <w:rFonts w:eastAsiaTheme="minorEastAsia"/>
          <w:lang w:eastAsia="ru-RU"/>
        </w:rPr>
      </w:pPr>
    </w:p>
    <w:p w:rsidR="003E3026" w:rsidRDefault="003E3026"/>
    <w:sectPr w:rsidR="003E3026" w:rsidSect="008E7C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abstractNum w:abstractNumId="3" w15:restartNumberingAfterBreak="0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43"/>
    <w:rsid w:val="003E3026"/>
    <w:rsid w:val="00521DE7"/>
    <w:rsid w:val="006A2743"/>
    <w:rsid w:val="00781708"/>
    <w:rsid w:val="008757A9"/>
    <w:rsid w:val="008E7C2E"/>
    <w:rsid w:val="00E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3E5A"/>
  <w15:chartTrackingRefBased/>
  <w15:docId w15:val="{4C996F97-4151-431B-920C-3A3B9694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49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7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78170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21DE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D34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2022-10-31T06:23:00Z</dcterms:created>
  <dcterms:modified xsi:type="dcterms:W3CDTF">2023-09-22T02:52:00Z</dcterms:modified>
</cp:coreProperties>
</file>