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F701" w14:textId="77777777" w:rsidR="00487B9B" w:rsidRPr="00487B9B" w:rsidRDefault="00487B9B" w:rsidP="00487B9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7B9B">
        <w:rPr>
          <w:rFonts w:ascii="Times New Roman" w:hAnsi="Times New Roman" w:cs="Times New Roman"/>
          <w:bCs/>
          <w:sz w:val="28"/>
          <w:szCs w:val="28"/>
        </w:rPr>
        <w:t>Муниципальное автономное общеобразовательное учреждение</w:t>
      </w:r>
    </w:p>
    <w:p w14:paraId="1D78B4C3" w14:textId="77777777" w:rsidR="00487B9B" w:rsidRPr="00487B9B" w:rsidRDefault="00487B9B" w:rsidP="00487B9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7B9B">
        <w:rPr>
          <w:rFonts w:ascii="Times New Roman" w:hAnsi="Times New Roman" w:cs="Times New Roman"/>
          <w:bCs/>
          <w:sz w:val="28"/>
          <w:szCs w:val="28"/>
        </w:rPr>
        <w:t>г. Хабаровска</w:t>
      </w:r>
    </w:p>
    <w:p w14:paraId="3ABB56AF" w14:textId="77777777" w:rsidR="00487B9B" w:rsidRDefault="00487B9B" w:rsidP="00487B9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7B9B">
        <w:rPr>
          <w:rFonts w:ascii="Times New Roman" w:hAnsi="Times New Roman" w:cs="Times New Roman"/>
          <w:bCs/>
          <w:sz w:val="28"/>
          <w:szCs w:val="28"/>
        </w:rPr>
        <w:t>“Лицей инновационных технологий”</w:t>
      </w:r>
    </w:p>
    <w:tbl>
      <w:tblPr>
        <w:tblpPr w:leftFromText="180" w:rightFromText="180" w:vertAnchor="page" w:horzAnchor="margin" w:tblpXSpec="center" w:tblpY="2911"/>
        <w:tblW w:w="9124" w:type="dxa"/>
        <w:tblLook w:val="01E0" w:firstRow="1" w:lastRow="1" w:firstColumn="1" w:lastColumn="1" w:noHBand="0" w:noVBand="0"/>
      </w:tblPr>
      <w:tblGrid>
        <w:gridCol w:w="3652"/>
        <w:gridCol w:w="2126"/>
        <w:gridCol w:w="3346"/>
      </w:tblGrid>
      <w:tr w:rsidR="00487B9B" w:rsidRPr="00487B9B" w14:paraId="5A0CB189" w14:textId="77777777" w:rsidTr="000F7F6A">
        <w:tc>
          <w:tcPr>
            <w:tcW w:w="3652" w:type="dxa"/>
            <w:hideMark/>
          </w:tcPr>
          <w:p w14:paraId="3FF95A1B" w14:textId="77777777" w:rsidR="00487B9B" w:rsidRPr="00487B9B" w:rsidRDefault="00487B9B" w:rsidP="00487B9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87B9B">
              <w:rPr>
                <w:rFonts w:ascii="Times New Roman" w:hAnsi="Times New Roman" w:cs="Times New Roman"/>
                <w:caps/>
                <w:sz w:val="24"/>
                <w:szCs w:val="24"/>
              </w:rPr>
              <w:t>ПРИНЯТО</w:t>
            </w:r>
          </w:p>
          <w:p w14:paraId="5C02922D" w14:textId="77777777" w:rsidR="00487B9B" w:rsidRPr="00487B9B" w:rsidRDefault="00487B9B" w:rsidP="00487B9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B9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69AEB66A" w14:textId="77777777" w:rsidR="00487B9B" w:rsidRPr="00487B9B" w:rsidRDefault="00487B9B" w:rsidP="00487B9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B9B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14:paraId="6E98FA30" w14:textId="741F2CDF" w:rsidR="00487B9B" w:rsidRPr="00487B9B" w:rsidRDefault="00487B9B" w:rsidP="00487B9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7B9B">
              <w:rPr>
                <w:rFonts w:ascii="Times New Roman" w:hAnsi="Times New Roman" w:cs="Times New Roman"/>
                <w:sz w:val="24"/>
                <w:szCs w:val="24"/>
              </w:rPr>
              <w:t xml:space="preserve">от «  </w:t>
            </w:r>
            <w:r w:rsidR="00FF15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87B9B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Pr="00487B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487B9B">
              <w:rPr>
                <w:rFonts w:ascii="Times New Roman" w:hAnsi="Times New Roman" w:cs="Times New Roman"/>
                <w:sz w:val="24"/>
                <w:szCs w:val="24"/>
              </w:rPr>
              <w:t xml:space="preserve">    202</w:t>
            </w:r>
            <w:r w:rsidR="00FF1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B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14:paraId="7DC30309" w14:textId="77777777" w:rsidR="00487B9B" w:rsidRPr="00487B9B" w:rsidRDefault="00487B9B" w:rsidP="0048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3D587D5C" w14:textId="77777777" w:rsidR="00487B9B" w:rsidRPr="00487B9B" w:rsidRDefault="00487B9B" w:rsidP="00487B9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87B9B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УТВЕРЖДЕНО</w:t>
            </w:r>
          </w:p>
          <w:p w14:paraId="06CE0D77" w14:textId="3F985B39" w:rsidR="00487B9B" w:rsidRPr="00487B9B" w:rsidRDefault="00487B9B" w:rsidP="00487B9B">
            <w:pPr>
              <w:widowControl w:val="0"/>
              <w:tabs>
                <w:tab w:val="left" w:pos="3437"/>
                <w:tab w:val="right" w:pos="4952"/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ind w:firstLine="1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B9B">
              <w:rPr>
                <w:rFonts w:ascii="Times New Roman" w:hAnsi="Times New Roman" w:cs="Times New Roman"/>
                <w:sz w:val="24"/>
                <w:szCs w:val="24"/>
              </w:rPr>
              <w:t>Приказ № 01 /</w:t>
            </w:r>
            <w:r w:rsidR="00FF15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87B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7B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Приказ № </w:t>
            </w:r>
          </w:p>
          <w:p w14:paraId="29E735F2" w14:textId="6A857672" w:rsidR="00487B9B" w:rsidRDefault="00487B9B" w:rsidP="00487B9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ind w:firstLine="5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B9B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487B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FF1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487B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87B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487B9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F1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B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60D42BB" w14:textId="77777777" w:rsidR="000B6DDF" w:rsidRPr="00487B9B" w:rsidRDefault="000B6DDF" w:rsidP="00487B9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ind w:firstLine="5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5D427" w14:textId="77777777" w:rsidR="00487B9B" w:rsidRPr="00487B9B" w:rsidRDefault="00487B9B" w:rsidP="00487B9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B9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168BC4C" w14:textId="77777777" w:rsidR="00487B9B" w:rsidRPr="00487B9B" w:rsidRDefault="00487B9B" w:rsidP="00487B9B">
            <w:pPr>
              <w:spacing w:after="0" w:line="240" w:lineRule="auto"/>
              <w:ind w:hanging="2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B9B">
              <w:rPr>
                <w:rFonts w:ascii="Times New Roman" w:hAnsi="Times New Roman" w:cs="Times New Roman"/>
                <w:sz w:val="24"/>
                <w:szCs w:val="24"/>
              </w:rPr>
              <w:t>Директор   В.В. Полозова</w:t>
            </w:r>
          </w:p>
        </w:tc>
      </w:tr>
    </w:tbl>
    <w:p w14:paraId="3403AD69" w14:textId="77777777" w:rsidR="00487B9B" w:rsidRPr="00487B9B" w:rsidRDefault="00487B9B" w:rsidP="00487B9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206A6B" w14:textId="77777777" w:rsidR="00487B9B" w:rsidRPr="00487B9B" w:rsidRDefault="00487B9B" w:rsidP="00487B9B">
      <w:pPr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529F331B" w14:textId="77777777" w:rsidR="00487B9B" w:rsidRPr="00487B9B" w:rsidRDefault="00487B9B" w:rsidP="00487B9B">
      <w:pPr>
        <w:ind w:firstLine="7088"/>
        <w:rPr>
          <w:rFonts w:ascii="Times New Roman" w:hAnsi="Times New Roman" w:cs="Times New Roman"/>
          <w:bCs/>
          <w:sz w:val="28"/>
          <w:szCs w:val="28"/>
        </w:rPr>
      </w:pPr>
    </w:p>
    <w:p w14:paraId="6A092A27" w14:textId="77777777" w:rsidR="00487B9B" w:rsidRPr="00487B9B" w:rsidRDefault="00487B9B" w:rsidP="00487B9B">
      <w:pPr>
        <w:rPr>
          <w:rFonts w:ascii="Times New Roman" w:hAnsi="Times New Roman" w:cs="Times New Roman"/>
          <w:bCs/>
          <w:sz w:val="28"/>
          <w:szCs w:val="28"/>
        </w:rPr>
      </w:pPr>
    </w:p>
    <w:p w14:paraId="7CA2FCEC" w14:textId="77777777" w:rsidR="00487B9B" w:rsidRPr="00487B9B" w:rsidRDefault="00487B9B" w:rsidP="00487B9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CDD303" w14:textId="77777777" w:rsidR="00487B9B" w:rsidRPr="00487B9B" w:rsidRDefault="00487B9B" w:rsidP="00487B9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24D582" w14:textId="77777777" w:rsidR="00487B9B" w:rsidRPr="00487B9B" w:rsidRDefault="00487B9B" w:rsidP="00487B9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1FB7A3" w14:textId="77777777" w:rsidR="00487B9B" w:rsidRPr="00487B9B" w:rsidRDefault="00487B9B" w:rsidP="00487B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B9B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25D4D922" w14:textId="77777777" w:rsidR="00487B9B" w:rsidRPr="00487B9B" w:rsidRDefault="00487B9B" w:rsidP="00487B9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7B9B">
        <w:rPr>
          <w:rFonts w:ascii="Times New Roman" w:hAnsi="Times New Roman" w:cs="Times New Roman"/>
          <w:bCs/>
          <w:sz w:val="28"/>
          <w:szCs w:val="28"/>
        </w:rPr>
        <w:t>по внеурочной деятельности</w:t>
      </w:r>
    </w:p>
    <w:p w14:paraId="719ABCEC" w14:textId="77777777" w:rsidR="00487B9B" w:rsidRPr="00487B9B" w:rsidRDefault="00487B9B" w:rsidP="00487B9B">
      <w:pPr>
        <w:shd w:val="clear" w:color="auto" w:fill="FFFFFF"/>
        <w:ind w:left="10" w:right="3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7B9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За страницами учебника математики</w:t>
      </w:r>
      <w:r w:rsidRPr="00487B9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84EA630" w14:textId="7AFF293C" w:rsidR="00487B9B" w:rsidRPr="00487B9B" w:rsidRDefault="00487B9B" w:rsidP="00487B9B">
      <w:pPr>
        <w:shd w:val="clear" w:color="auto" w:fill="FFFFFF"/>
        <w:ind w:left="10" w:right="3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7B9B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517D7D">
        <w:rPr>
          <w:rFonts w:ascii="Times New Roman" w:hAnsi="Times New Roman" w:cs="Times New Roman"/>
          <w:bCs/>
          <w:sz w:val="28"/>
          <w:szCs w:val="28"/>
        </w:rPr>
        <w:t>А</w:t>
      </w:r>
      <w:r w:rsidR="00FF15E9">
        <w:rPr>
          <w:rFonts w:ascii="Times New Roman" w:hAnsi="Times New Roman" w:cs="Times New Roman"/>
          <w:bCs/>
          <w:sz w:val="28"/>
          <w:szCs w:val="28"/>
        </w:rPr>
        <w:t>Б</w:t>
      </w:r>
      <w:r w:rsidRPr="00487B9B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</w:p>
    <w:p w14:paraId="5C4A7466" w14:textId="77777777" w:rsidR="00487B9B" w:rsidRPr="00487B9B" w:rsidRDefault="00487B9B" w:rsidP="00487B9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605BA6" w14:textId="77777777" w:rsidR="00487B9B" w:rsidRDefault="00487B9B" w:rsidP="00487B9B">
      <w:pPr>
        <w:shd w:val="clear" w:color="auto" w:fill="FFFFFF"/>
        <w:spacing w:after="0" w:line="240" w:lineRule="auto"/>
        <w:ind w:left="6521" w:right="38" w:hanging="10"/>
        <w:rPr>
          <w:rFonts w:ascii="Times New Roman" w:hAnsi="Times New Roman" w:cs="Times New Roman"/>
          <w:bCs/>
          <w:sz w:val="28"/>
          <w:szCs w:val="28"/>
        </w:rPr>
      </w:pPr>
    </w:p>
    <w:p w14:paraId="1EA8CD0B" w14:textId="77777777" w:rsidR="00487B9B" w:rsidRPr="00487B9B" w:rsidRDefault="00487B9B" w:rsidP="00487B9B">
      <w:pPr>
        <w:shd w:val="clear" w:color="auto" w:fill="FFFFFF"/>
        <w:spacing w:after="0" w:line="240" w:lineRule="auto"/>
        <w:ind w:left="6521" w:right="38" w:hanging="10"/>
        <w:rPr>
          <w:rFonts w:ascii="Times New Roman" w:hAnsi="Times New Roman" w:cs="Times New Roman"/>
          <w:bCs/>
          <w:sz w:val="28"/>
          <w:szCs w:val="28"/>
        </w:rPr>
      </w:pPr>
      <w:r w:rsidRPr="00487B9B">
        <w:rPr>
          <w:rFonts w:ascii="Times New Roman" w:hAnsi="Times New Roman" w:cs="Times New Roman"/>
          <w:bCs/>
          <w:sz w:val="28"/>
          <w:szCs w:val="28"/>
        </w:rPr>
        <w:t>Составитель:</w:t>
      </w:r>
    </w:p>
    <w:p w14:paraId="4CCEDB63" w14:textId="77777777" w:rsidR="00487B9B" w:rsidRPr="00487B9B" w:rsidRDefault="00487B9B" w:rsidP="00487B9B">
      <w:pPr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487B9B">
        <w:rPr>
          <w:rFonts w:ascii="Times New Roman" w:hAnsi="Times New Roman" w:cs="Times New Roman"/>
          <w:bCs/>
          <w:sz w:val="28"/>
          <w:szCs w:val="28"/>
        </w:rPr>
        <w:t xml:space="preserve">учитель математики  </w:t>
      </w:r>
    </w:p>
    <w:p w14:paraId="36C34E3D" w14:textId="6CE241B0" w:rsidR="00487B9B" w:rsidRPr="00487B9B" w:rsidRDefault="00487B9B" w:rsidP="00487B9B">
      <w:pPr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487B9B">
        <w:rPr>
          <w:rFonts w:ascii="Times New Roman" w:hAnsi="Times New Roman" w:cs="Times New Roman"/>
          <w:bCs/>
          <w:sz w:val="28"/>
          <w:szCs w:val="28"/>
        </w:rPr>
        <w:t xml:space="preserve">первой квалификационной категории </w:t>
      </w:r>
      <w:r w:rsidR="00517D7D">
        <w:rPr>
          <w:rFonts w:ascii="Times New Roman" w:hAnsi="Times New Roman" w:cs="Times New Roman"/>
          <w:bCs/>
          <w:sz w:val="28"/>
          <w:szCs w:val="28"/>
        </w:rPr>
        <w:t>Филонов К.Е.</w:t>
      </w:r>
    </w:p>
    <w:p w14:paraId="7D9D5BDD" w14:textId="77777777" w:rsidR="00487B9B" w:rsidRPr="00487B9B" w:rsidRDefault="00487B9B" w:rsidP="00487B9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DA2818" w14:textId="77777777" w:rsidR="00487B9B" w:rsidRPr="00487B9B" w:rsidRDefault="00487B9B" w:rsidP="00487B9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40EF79" w14:textId="77777777" w:rsidR="00487B9B" w:rsidRDefault="00487B9B" w:rsidP="00487B9B">
      <w:pPr>
        <w:rPr>
          <w:rFonts w:ascii="Times New Roman" w:hAnsi="Times New Roman" w:cs="Times New Roman"/>
          <w:bCs/>
          <w:sz w:val="28"/>
          <w:szCs w:val="28"/>
        </w:rPr>
      </w:pPr>
    </w:p>
    <w:p w14:paraId="4A2FA4C3" w14:textId="01887417" w:rsidR="00487B9B" w:rsidRDefault="00487B9B" w:rsidP="00487B9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7B9B">
        <w:rPr>
          <w:rFonts w:ascii="Times New Roman" w:hAnsi="Times New Roman" w:cs="Times New Roman"/>
          <w:bCs/>
          <w:sz w:val="28"/>
          <w:szCs w:val="28"/>
        </w:rPr>
        <w:t>202</w:t>
      </w:r>
      <w:r w:rsidR="00FF15E9">
        <w:rPr>
          <w:rFonts w:ascii="Times New Roman" w:hAnsi="Times New Roman" w:cs="Times New Roman"/>
          <w:bCs/>
          <w:sz w:val="28"/>
          <w:szCs w:val="28"/>
        </w:rPr>
        <w:t>3</w:t>
      </w:r>
      <w:r w:rsidRPr="00487B9B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 w:rsidR="00FF15E9">
        <w:rPr>
          <w:rFonts w:ascii="Times New Roman" w:hAnsi="Times New Roman" w:cs="Times New Roman"/>
          <w:bCs/>
          <w:sz w:val="28"/>
          <w:szCs w:val="28"/>
        </w:rPr>
        <w:t>4</w:t>
      </w:r>
      <w:r w:rsidRPr="00487B9B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14:paraId="526857B1" w14:textId="77777777" w:rsidR="00517D7D" w:rsidRPr="00487B9B" w:rsidRDefault="00517D7D" w:rsidP="00487B9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D0A256" w14:textId="77777777" w:rsidR="00487B9B" w:rsidRDefault="00487B9B" w:rsidP="00487B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7EF07A61" w14:textId="77777777" w:rsidR="00487B9B" w:rsidRDefault="00487B9B" w:rsidP="00487B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3E3D5" w14:textId="77777777" w:rsidR="00487B9B" w:rsidRDefault="00487B9B" w:rsidP="0047427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B9B">
        <w:rPr>
          <w:rFonts w:ascii="Times New Roman" w:hAnsi="Times New Roman" w:cs="Times New Roman"/>
          <w:bCs/>
          <w:sz w:val="28"/>
          <w:szCs w:val="28"/>
        </w:rPr>
        <w:t>Пояснительная записка……………</w:t>
      </w:r>
      <w:r w:rsidR="00746C37">
        <w:rPr>
          <w:rFonts w:ascii="Times New Roman" w:hAnsi="Times New Roman" w:cs="Times New Roman"/>
          <w:bCs/>
          <w:sz w:val="28"/>
          <w:szCs w:val="28"/>
        </w:rPr>
        <w:t>……………………………………………...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14:paraId="46984150" w14:textId="77777777" w:rsidR="00487B9B" w:rsidRPr="00474273" w:rsidRDefault="00487B9B" w:rsidP="004742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3">
        <w:rPr>
          <w:rFonts w:ascii="Times New Roman" w:hAnsi="Times New Roman" w:cs="Times New Roman"/>
          <w:sz w:val="28"/>
          <w:szCs w:val="28"/>
        </w:rPr>
        <w:t>Общая характеристика курса</w:t>
      </w:r>
      <w:r w:rsidR="00474273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746C37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746C3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70561">
        <w:rPr>
          <w:rFonts w:ascii="Times New Roman" w:hAnsi="Times New Roman" w:cs="Times New Roman"/>
          <w:sz w:val="28"/>
          <w:szCs w:val="28"/>
        </w:rPr>
        <w:t>6</w:t>
      </w:r>
    </w:p>
    <w:p w14:paraId="5A0E7938" w14:textId="77777777" w:rsidR="00487B9B" w:rsidRDefault="00487B9B" w:rsidP="004742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3">
        <w:rPr>
          <w:rFonts w:ascii="Times New Roman" w:hAnsi="Times New Roman" w:cs="Times New Roman"/>
          <w:sz w:val="28"/>
          <w:szCs w:val="28"/>
        </w:rPr>
        <w:t>Личностные и метапредметные результаты</w:t>
      </w:r>
      <w:r w:rsidR="00474273">
        <w:rPr>
          <w:rFonts w:ascii="Times New Roman" w:hAnsi="Times New Roman" w:cs="Times New Roman"/>
          <w:sz w:val="28"/>
          <w:szCs w:val="28"/>
        </w:rPr>
        <w:t>………………………</w:t>
      </w:r>
      <w:r w:rsidR="00746C37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746C3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46C37">
        <w:rPr>
          <w:rFonts w:ascii="Times New Roman" w:hAnsi="Times New Roman" w:cs="Times New Roman"/>
          <w:sz w:val="28"/>
          <w:szCs w:val="28"/>
        </w:rPr>
        <w:t>6</w:t>
      </w:r>
    </w:p>
    <w:p w14:paraId="784D4D68" w14:textId="77777777" w:rsidR="00474273" w:rsidRPr="00474273" w:rsidRDefault="00474273" w:rsidP="004742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3">
        <w:rPr>
          <w:rFonts w:ascii="Times New Roman" w:hAnsi="Times New Roman" w:cs="Times New Roman"/>
          <w:sz w:val="28"/>
          <w:szCs w:val="28"/>
        </w:rPr>
        <w:t>Планируемые результаты изучения учебного курса………</w:t>
      </w:r>
      <w:r w:rsidR="00770561">
        <w:rPr>
          <w:rFonts w:ascii="Times New Roman" w:hAnsi="Times New Roman" w:cs="Times New Roman"/>
          <w:sz w:val="28"/>
          <w:szCs w:val="28"/>
        </w:rPr>
        <w:t>…………………...9</w:t>
      </w:r>
    </w:p>
    <w:p w14:paraId="489F767B" w14:textId="77777777" w:rsidR="00487B9B" w:rsidRPr="00474273" w:rsidRDefault="00F654C8" w:rsidP="004742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3">
        <w:rPr>
          <w:rFonts w:ascii="Times New Roman" w:hAnsi="Times New Roman" w:cs="Times New Roman"/>
          <w:sz w:val="28"/>
          <w:szCs w:val="28"/>
        </w:rPr>
        <w:t>Содержание курса внеурочной деятельности 8Б класса и формирование компетенций функциональной грамотности</w:t>
      </w:r>
      <w:r w:rsidR="00474273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474273">
        <w:rPr>
          <w:rFonts w:ascii="Times New Roman" w:hAnsi="Times New Roman" w:cs="Times New Roman"/>
          <w:sz w:val="28"/>
          <w:szCs w:val="28"/>
        </w:rPr>
        <w:t>…</w:t>
      </w:r>
      <w:r w:rsidR="0077056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70561">
        <w:rPr>
          <w:rFonts w:ascii="Times New Roman" w:hAnsi="Times New Roman" w:cs="Times New Roman"/>
          <w:sz w:val="28"/>
          <w:szCs w:val="28"/>
        </w:rPr>
        <w:t>10</w:t>
      </w:r>
    </w:p>
    <w:p w14:paraId="28913583" w14:textId="77777777" w:rsidR="00474273" w:rsidRPr="00474273" w:rsidRDefault="00474273" w:rsidP="004742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3"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70561">
        <w:rPr>
          <w:rFonts w:ascii="Times New Roman" w:hAnsi="Times New Roman" w:cs="Times New Roman"/>
          <w:sz w:val="28"/>
          <w:szCs w:val="28"/>
        </w:rPr>
        <w:t>………...13</w:t>
      </w:r>
    </w:p>
    <w:p w14:paraId="65BE9A7C" w14:textId="77777777" w:rsidR="00474273" w:rsidRPr="00487B9B" w:rsidRDefault="00474273" w:rsidP="00487B9B">
      <w:pPr>
        <w:spacing w:after="0" w:line="36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14:paraId="5C397437" w14:textId="77777777" w:rsidR="00487B9B" w:rsidRDefault="00487B9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2C54C6" w14:textId="77777777" w:rsidR="007F474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BCEDE4" w14:textId="77777777" w:rsidR="007F474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FF4C59" w14:textId="77777777" w:rsidR="007F474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20CA60" w14:textId="77777777" w:rsidR="007F474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0088C2" w14:textId="77777777" w:rsidR="007F474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8B6A0B" w14:textId="77777777" w:rsidR="007F474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701399" w14:textId="77777777" w:rsidR="007F474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AC81C4" w14:textId="77777777" w:rsidR="007F474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FB03FC" w14:textId="77777777" w:rsidR="007F474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D4B4D5" w14:textId="77777777" w:rsidR="007F474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2A4ADB" w14:textId="77777777" w:rsidR="007F474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86C0F2" w14:textId="77777777" w:rsidR="007F474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A4FAD2" w14:textId="77777777" w:rsidR="007F474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37549C" w14:textId="77777777" w:rsidR="007F474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B5A423" w14:textId="77777777" w:rsidR="007F474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66A6C8" w14:textId="77777777" w:rsidR="007F474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193F37" w14:textId="77777777" w:rsidR="007F474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9B04DD" w14:textId="77777777" w:rsidR="007F474B" w:rsidRPr="00487B9B" w:rsidRDefault="007F474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164AB5" w14:textId="77777777" w:rsidR="00487B9B" w:rsidRPr="00487B9B" w:rsidRDefault="00487B9B" w:rsidP="00487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3CD2FA" w14:textId="77777777" w:rsidR="00A2006D" w:rsidRPr="00487B9B" w:rsidRDefault="00A2006D" w:rsidP="00487B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B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7A7696C3" w14:textId="77777777" w:rsidR="00487B9B" w:rsidRDefault="00A2006D" w:rsidP="00487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bCs/>
          <w:sz w:val="28"/>
          <w:szCs w:val="28"/>
        </w:rPr>
        <w:t>Программа курса «Занимательная математика» по составлена в соответствии с требованиями Федерального государственного образовательного стандарта</w:t>
      </w:r>
      <w:r w:rsidR="00487B9B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образования, п</w:t>
      </w:r>
      <w:r w:rsidRPr="00487B9B">
        <w:rPr>
          <w:rFonts w:ascii="Times New Roman" w:hAnsi="Times New Roman" w:cs="Times New Roman"/>
          <w:bCs/>
          <w:sz w:val="28"/>
          <w:szCs w:val="28"/>
        </w:rPr>
        <w:t xml:space="preserve">римерных программ внеурочной деятельности под редакцией </w:t>
      </w:r>
      <w:proofErr w:type="spellStart"/>
      <w:r w:rsidRPr="00487B9B">
        <w:rPr>
          <w:rFonts w:ascii="Times New Roman" w:hAnsi="Times New Roman" w:cs="Times New Roman"/>
          <w:bCs/>
          <w:sz w:val="28"/>
          <w:szCs w:val="28"/>
        </w:rPr>
        <w:t>В.А.Горского</w:t>
      </w:r>
      <w:proofErr w:type="spellEnd"/>
      <w:r w:rsidRPr="00487B9B">
        <w:rPr>
          <w:rFonts w:ascii="Times New Roman" w:hAnsi="Times New Roman" w:cs="Times New Roman"/>
          <w:sz w:val="28"/>
          <w:szCs w:val="28"/>
        </w:rPr>
        <w:t>.</w:t>
      </w:r>
    </w:p>
    <w:p w14:paraId="32829DCB" w14:textId="77777777" w:rsidR="00487B9B" w:rsidRDefault="00A2006D" w:rsidP="00487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Организация педагогом различных видов деятельности школьников позволяет закрепить знания по предмету, повысить качество успеваемости, активизировать умственную и творческую деятельность учащихся, сформировать интерес к изучению математики.</w:t>
      </w:r>
    </w:p>
    <w:p w14:paraId="57EC3E66" w14:textId="77777777" w:rsidR="00487B9B" w:rsidRDefault="00A2006D" w:rsidP="00487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Программа данного курса представляет систему занятий, направленных на формирование умения нестандартно мыслить, анализировать, сопоставлять, делать логические выводы, на расширение круг</w:t>
      </w:r>
      <w:r w:rsidR="00EA6676" w:rsidRPr="00487B9B">
        <w:rPr>
          <w:rFonts w:ascii="Times New Roman" w:hAnsi="Times New Roman" w:cs="Times New Roman"/>
          <w:sz w:val="28"/>
          <w:szCs w:val="28"/>
        </w:rPr>
        <w:t>озора учащихся, рассчитана на 34 часа, 1 час</w:t>
      </w:r>
      <w:r w:rsidRPr="00487B9B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14:paraId="1D22BE1A" w14:textId="77777777" w:rsidR="00487B9B" w:rsidRDefault="00A2006D" w:rsidP="00487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bCs/>
          <w:sz w:val="28"/>
          <w:szCs w:val="28"/>
        </w:rPr>
        <w:t>Актуальность </w:t>
      </w:r>
      <w:r w:rsidRPr="00487B9B">
        <w:rPr>
          <w:rFonts w:ascii="Times New Roman" w:hAnsi="Times New Roman" w:cs="Times New Roman"/>
          <w:sz w:val="28"/>
          <w:szCs w:val="28"/>
        </w:rPr>
        <w:t xml:space="preserve">курса состоит в том, что он направлен на расширение </w:t>
      </w:r>
      <w:r w:rsidR="00487B9B" w:rsidRPr="00487B9B">
        <w:rPr>
          <w:rFonts w:ascii="Times New Roman" w:hAnsi="Times New Roman" w:cs="Times New Roman"/>
          <w:sz w:val="28"/>
          <w:szCs w:val="28"/>
        </w:rPr>
        <w:t>знаний,</w:t>
      </w:r>
      <w:r w:rsidRPr="00487B9B">
        <w:rPr>
          <w:rFonts w:ascii="Times New Roman" w:hAnsi="Times New Roman" w:cs="Times New Roman"/>
          <w:sz w:val="28"/>
          <w:szCs w:val="28"/>
        </w:rPr>
        <w:t xml:space="preserve"> учащихся по математике, развитие их теоретического мышления и логической культуры.</w:t>
      </w:r>
    </w:p>
    <w:p w14:paraId="58E3A643" w14:textId="77777777" w:rsidR="00487B9B" w:rsidRDefault="00A2006D" w:rsidP="00487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bCs/>
          <w:sz w:val="28"/>
          <w:szCs w:val="28"/>
        </w:rPr>
        <w:t>Новизна </w:t>
      </w:r>
      <w:r w:rsidRPr="00487B9B">
        <w:rPr>
          <w:rFonts w:ascii="Times New Roman" w:hAnsi="Times New Roman" w:cs="Times New Roman"/>
          <w:sz w:val="28"/>
          <w:szCs w:val="28"/>
        </w:rPr>
        <w:t xml:space="preserve">данного курса заключается в том, что программа включает новые для учащихся задачи, не содержащиеся в базовом курсе. Предлагаемый курс содержит задачи </w:t>
      </w:r>
      <w:r w:rsidR="00487B9B" w:rsidRPr="00487B9B">
        <w:rPr>
          <w:rFonts w:ascii="Times New Roman" w:hAnsi="Times New Roman" w:cs="Times New Roman"/>
          <w:sz w:val="28"/>
          <w:szCs w:val="28"/>
        </w:rPr>
        <w:t>по разделам</w:t>
      </w:r>
      <w:r w:rsidRPr="00487B9B">
        <w:rPr>
          <w:rFonts w:ascii="Times New Roman" w:hAnsi="Times New Roman" w:cs="Times New Roman"/>
          <w:sz w:val="28"/>
          <w:szCs w:val="28"/>
        </w:rPr>
        <w:t>, которые обеспечат более осознанное восприятие учебного материала. Творческие задания позволяют решать поставленные задачи и вызвать интерес у обучающихся. Включенные, в программу задания позволяют повышать образовательный уровень всех учащихся, так как каждый сможет работать в зоне своего ближайшего развития.</w:t>
      </w:r>
    </w:p>
    <w:p w14:paraId="306E48BC" w14:textId="77777777" w:rsidR="00A2006D" w:rsidRDefault="00A2006D" w:rsidP="00487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bCs/>
          <w:sz w:val="28"/>
          <w:szCs w:val="28"/>
        </w:rPr>
        <w:t>Отличительные особенности</w:t>
      </w:r>
      <w:r w:rsidRPr="00487B9B">
        <w:rPr>
          <w:rFonts w:ascii="Times New Roman" w:hAnsi="Times New Roman" w:cs="Times New Roman"/>
          <w:sz w:val="28"/>
          <w:szCs w:val="28"/>
        </w:rPr>
        <w:t xml:space="preserve"> данного курса состоит в том, что этот курс подразумевает доступность предлагаемого материала для учащихся, планомерное развитие их интереса к предмету. Сложность задач нарастает постепенно. Приступая к решению более сложных задач, рассматриваются вначале простые, входящие как составная часть в решение трудных. Развитию интереса способствуют математические игры, </w:t>
      </w:r>
      <w:r w:rsidR="00487B9B" w:rsidRPr="00487B9B">
        <w:rPr>
          <w:rFonts w:ascii="Times New Roman" w:hAnsi="Times New Roman" w:cs="Times New Roman"/>
          <w:sz w:val="28"/>
          <w:szCs w:val="28"/>
        </w:rPr>
        <w:t>викторины, проблемные</w:t>
      </w:r>
      <w:r w:rsidRPr="00487B9B">
        <w:rPr>
          <w:rFonts w:ascii="Times New Roman" w:hAnsi="Times New Roman" w:cs="Times New Roman"/>
          <w:sz w:val="28"/>
          <w:szCs w:val="28"/>
        </w:rPr>
        <w:t xml:space="preserve"> задания и т.д.</w:t>
      </w:r>
    </w:p>
    <w:p w14:paraId="11E91975" w14:textId="77777777" w:rsidR="00D15CC2" w:rsidRPr="00D15CC2" w:rsidRDefault="00D15CC2" w:rsidP="00D15CC2">
      <w:pPr>
        <w:widowControl w:val="0"/>
        <w:autoSpaceDE w:val="0"/>
        <w:autoSpaceDN w:val="0"/>
        <w:spacing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5C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Нормативно-правовые документы:</w:t>
      </w:r>
    </w:p>
    <w:p w14:paraId="36826A15" w14:textId="77777777" w:rsidR="00D15CC2" w:rsidRPr="00D15CC2" w:rsidRDefault="00D15CC2" w:rsidP="00D15CC2">
      <w:pPr>
        <w:pStyle w:val="a3"/>
        <w:numPr>
          <w:ilvl w:val="0"/>
          <w:numId w:val="10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CC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«Об образовании в Российской Федерации» (от 30.12.2021 г. № 472 - ФЗ).</w:t>
      </w:r>
    </w:p>
    <w:p w14:paraId="442C7388" w14:textId="77777777" w:rsidR="00D15CC2" w:rsidRPr="00D15CC2" w:rsidRDefault="00D15CC2" w:rsidP="00D15CC2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line="360" w:lineRule="auto"/>
        <w:ind w:left="714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CC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</w:r>
    </w:p>
    <w:p w14:paraId="78590251" w14:textId="77777777" w:rsidR="00D15CC2" w:rsidRPr="00D15CC2" w:rsidRDefault="00D15CC2" w:rsidP="00D15CC2">
      <w:pPr>
        <w:pStyle w:val="a3"/>
        <w:numPr>
          <w:ilvl w:val="0"/>
          <w:numId w:val="10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15CC2">
        <w:rPr>
          <w:rFonts w:ascii="Times New Roman" w:hAnsi="Times New Roman" w:cs="Times New Roman"/>
          <w:sz w:val="28"/>
          <w:szCs w:val="28"/>
        </w:rPr>
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</w:r>
    </w:p>
    <w:p w14:paraId="09BADC6F" w14:textId="77777777" w:rsidR="00D15CC2" w:rsidRPr="00D15CC2" w:rsidRDefault="00D15CC2" w:rsidP="00D15CC2">
      <w:pPr>
        <w:pStyle w:val="a3"/>
        <w:numPr>
          <w:ilvl w:val="0"/>
          <w:numId w:val="10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15CC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15CC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15CC2">
        <w:rPr>
          <w:rFonts w:ascii="Times New Roman" w:hAnsi="Times New Roman" w:cs="Times New Roman"/>
          <w:sz w:val="28"/>
          <w:szCs w:val="28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</w:r>
    </w:p>
    <w:p w14:paraId="60A73D4D" w14:textId="7DDAAF1E" w:rsidR="00D15CC2" w:rsidRPr="00D15CC2" w:rsidRDefault="00D15CC2" w:rsidP="00D15CC2">
      <w:pPr>
        <w:pStyle w:val="a3"/>
        <w:widowControl w:val="0"/>
        <w:numPr>
          <w:ilvl w:val="0"/>
          <w:numId w:val="10"/>
        </w:numPr>
        <w:suppressAutoHyphens/>
        <w:autoSpaceDE w:val="0"/>
        <w:autoSpaceDN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CC2">
        <w:rPr>
          <w:rFonts w:ascii="Times New Roman" w:hAnsi="Times New Roman" w:cs="Times New Roman"/>
          <w:sz w:val="28"/>
          <w:szCs w:val="28"/>
        </w:rPr>
        <w:t>Учебный план МАОУ ЛИТ г. Хабаровска на 202</w:t>
      </w:r>
      <w:r w:rsidR="00517D7D">
        <w:rPr>
          <w:rFonts w:ascii="Times New Roman" w:hAnsi="Times New Roman" w:cs="Times New Roman"/>
          <w:sz w:val="28"/>
          <w:szCs w:val="28"/>
        </w:rPr>
        <w:t>3</w:t>
      </w:r>
      <w:r w:rsidRPr="00D15CC2">
        <w:rPr>
          <w:rFonts w:ascii="Times New Roman" w:hAnsi="Times New Roman" w:cs="Times New Roman"/>
          <w:sz w:val="28"/>
          <w:szCs w:val="28"/>
        </w:rPr>
        <w:t>/202</w:t>
      </w:r>
      <w:r w:rsidR="00517D7D">
        <w:rPr>
          <w:rFonts w:ascii="Times New Roman" w:hAnsi="Times New Roman" w:cs="Times New Roman"/>
          <w:sz w:val="28"/>
          <w:szCs w:val="28"/>
        </w:rPr>
        <w:t>4</w:t>
      </w:r>
      <w:r w:rsidRPr="00D15CC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0AE7AEE8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7B9B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14:paraId="752DBE63" w14:textId="77777777" w:rsidR="00A2006D" w:rsidRPr="00487B9B" w:rsidRDefault="00A2006D" w:rsidP="00487B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Создание условий и содействие интеллектуальному развитию детей.</w:t>
      </w:r>
    </w:p>
    <w:p w14:paraId="76EDE06F" w14:textId="77777777" w:rsidR="00A2006D" w:rsidRPr="00487B9B" w:rsidRDefault="00A2006D" w:rsidP="00487B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Привитие интереса учащихся к математике.</w:t>
      </w:r>
    </w:p>
    <w:p w14:paraId="1EC807EC" w14:textId="77777777" w:rsidR="00A2006D" w:rsidRPr="00487B9B" w:rsidRDefault="00A2006D" w:rsidP="00487B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Отрабатывать навыки решения нестандартных задач.</w:t>
      </w:r>
    </w:p>
    <w:p w14:paraId="7AE4BD7A" w14:textId="77777777" w:rsidR="00A2006D" w:rsidRPr="00487B9B" w:rsidRDefault="00A2006D" w:rsidP="00487B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Воспитание настойчивости, инициативы.</w:t>
      </w:r>
    </w:p>
    <w:p w14:paraId="3445DBDF" w14:textId="77777777" w:rsidR="00A2006D" w:rsidRPr="00487B9B" w:rsidRDefault="00A2006D" w:rsidP="00487B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Развитие математического мышления, смекалки, математической логики.</w:t>
      </w:r>
    </w:p>
    <w:p w14:paraId="7710B8E0" w14:textId="77777777" w:rsidR="00A2006D" w:rsidRPr="00487B9B" w:rsidRDefault="00A2006D" w:rsidP="00487B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Развитие математического кругозора, мышления, исследовательских умений учащихся и повышение их общей культуры.</w:t>
      </w:r>
    </w:p>
    <w:p w14:paraId="5791526C" w14:textId="77777777" w:rsidR="00A2006D" w:rsidRPr="00487B9B" w:rsidRDefault="00A2006D" w:rsidP="00487B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у учащихся умений действовать </w:t>
      </w:r>
      <w:r w:rsidR="00487B9B" w:rsidRPr="00487B9B">
        <w:rPr>
          <w:rFonts w:ascii="Times New Roman" w:hAnsi="Times New Roman" w:cs="Times New Roman"/>
          <w:sz w:val="28"/>
          <w:szCs w:val="28"/>
        </w:rPr>
        <w:t>самостоятельно (</w:t>
      </w:r>
      <w:r w:rsidRPr="00487B9B">
        <w:rPr>
          <w:rFonts w:ascii="Times New Roman" w:hAnsi="Times New Roman" w:cs="Times New Roman"/>
          <w:sz w:val="28"/>
          <w:szCs w:val="28"/>
        </w:rPr>
        <w:t>работа с сообщением, рефератом, выполнение творческих заданий).</w:t>
      </w:r>
    </w:p>
    <w:p w14:paraId="7D13EC8C" w14:textId="77777777" w:rsidR="00A2006D" w:rsidRPr="00487B9B" w:rsidRDefault="00A2006D" w:rsidP="00487B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Создать своеобразную базу для творческой и исследовательской деятельности учащихся.</w:t>
      </w:r>
    </w:p>
    <w:p w14:paraId="0066A59C" w14:textId="77777777" w:rsidR="00A2006D" w:rsidRPr="00487B9B" w:rsidRDefault="00A2006D" w:rsidP="00487B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Повысить информационную и коммуникативную компетентность учащихся.</w:t>
      </w:r>
    </w:p>
    <w:p w14:paraId="7CEBF0C4" w14:textId="77777777" w:rsidR="00A2006D" w:rsidRPr="00487B9B" w:rsidRDefault="00A2006D" w:rsidP="00487B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Формирование умений выдвигать гипотезы, строить логические умозаключения, пользоваться методами аналогии, анализа и синтеза.</w:t>
      </w:r>
    </w:p>
    <w:p w14:paraId="028077A9" w14:textId="77777777" w:rsidR="00487B9B" w:rsidRDefault="00487B9B" w:rsidP="00487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B31D7" w14:textId="77777777" w:rsidR="00A2006D" w:rsidRPr="00487B9B" w:rsidRDefault="00A2006D" w:rsidP="00487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9B">
        <w:rPr>
          <w:rFonts w:ascii="Times New Roman" w:hAnsi="Times New Roman" w:cs="Times New Roman"/>
          <w:b/>
          <w:sz w:val="28"/>
          <w:szCs w:val="28"/>
        </w:rPr>
        <w:t>Формы и методы проведения занятий</w:t>
      </w:r>
    </w:p>
    <w:p w14:paraId="3233B55D" w14:textId="77777777" w:rsidR="00487B9B" w:rsidRDefault="00A2006D" w:rsidP="00487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 xml:space="preserve">Изложение теоретического материала факультативных занятий может осуществляться с использованием традиционных словесных и наглядных методов: рассказ, беседа, демонстрация видеоматериалов, наглядного материала, а также </w:t>
      </w:r>
      <w:proofErr w:type="gramStart"/>
      <w:r w:rsidRPr="00487B9B">
        <w:rPr>
          <w:rFonts w:ascii="Times New Roman" w:hAnsi="Times New Roman" w:cs="Times New Roman"/>
          <w:sz w:val="28"/>
          <w:szCs w:val="28"/>
        </w:rPr>
        <w:t>интернет ресурсов</w:t>
      </w:r>
      <w:proofErr w:type="gramEnd"/>
      <w:r w:rsidRPr="00487B9B">
        <w:rPr>
          <w:rFonts w:ascii="Times New Roman" w:hAnsi="Times New Roman" w:cs="Times New Roman"/>
          <w:sz w:val="28"/>
          <w:szCs w:val="28"/>
        </w:rPr>
        <w:t>.</w:t>
      </w:r>
    </w:p>
    <w:p w14:paraId="04C17A5E" w14:textId="77777777" w:rsidR="00A2006D" w:rsidRPr="00487B9B" w:rsidRDefault="00A2006D" w:rsidP="00487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Методы работы: частично-поисковые, эвристические, исследовательские, тренинги.</w:t>
      </w:r>
    </w:p>
    <w:p w14:paraId="0D8029DD" w14:textId="77777777" w:rsidR="00A2006D" w:rsidRPr="00487B9B" w:rsidRDefault="00A2006D" w:rsidP="00487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Ведущее место при проведении занятий должно быть уделено задачам, развивающим познавательную и творческую активность учащихся. Изложение материала может осуществляться с использованием активных методов обучения.</w:t>
      </w:r>
    </w:p>
    <w:p w14:paraId="08D2C23B" w14:textId="77777777" w:rsidR="00A2006D" w:rsidRPr="00487B9B" w:rsidRDefault="00A2006D" w:rsidP="00487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Важным условием организации процесса обучения на факультативных занятиях является выбор учителем рациональной системы форм и методов обучения, её оптимизация с учётом возрастных особенностей учащихся, уровня математической подготовки, а также специфики образовательных и воспитательных задач.</w:t>
      </w:r>
    </w:p>
    <w:p w14:paraId="1871F4BA" w14:textId="77777777" w:rsidR="003241CC" w:rsidRPr="00487B9B" w:rsidRDefault="003241CC" w:rsidP="00487B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64C40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деятельности обучающихся:</w:t>
      </w:r>
    </w:p>
    <w:p w14:paraId="6068146E" w14:textId="77777777" w:rsidR="00A2006D" w:rsidRPr="00487B9B" w:rsidRDefault="00A2006D" w:rsidP="00487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-    индивидуально-творческая деятельность;</w:t>
      </w:r>
      <w:r w:rsidRPr="00487B9B">
        <w:rPr>
          <w:rFonts w:ascii="Times New Roman" w:hAnsi="Times New Roman" w:cs="Times New Roman"/>
          <w:sz w:val="28"/>
          <w:szCs w:val="28"/>
        </w:rPr>
        <w:br/>
        <w:t>-     коллективная творческая деятельность,</w:t>
      </w:r>
    </w:p>
    <w:p w14:paraId="13E4B05B" w14:textId="77777777" w:rsidR="00A2006D" w:rsidRPr="00487B9B" w:rsidRDefault="00A2006D" w:rsidP="00487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lastRenderedPageBreak/>
        <w:t>-    работа над проектами,</w:t>
      </w:r>
      <w:r w:rsidRPr="00487B9B">
        <w:rPr>
          <w:rFonts w:ascii="Times New Roman" w:hAnsi="Times New Roman" w:cs="Times New Roman"/>
          <w:sz w:val="28"/>
          <w:szCs w:val="28"/>
        </w:rPr>
        <w:br/>
        <w:t>-    учебно-игровая деятельность (познавательные игры, занятия);</w:t>
      </w:r>
      <w:r w:rsidRPr="00487B9B">
        <w:rPr>
          <w:rFonts w:ascii="Times New Roman" w:hAnsi="Times New Roman" w:cs="Times New Roman"/>
          <w:sz w:val="28"/>
          <w:szCs w:val="28"/>
        </w:rPr>
        <w:br/>
        <w:t>-    игровой тренинг;</w:t>
      </w:r>
    </w:p>
    <w:p w14:paraId="474E5838" w14:textId="77777777" w:rsidR="00A2006D" w:rsidRPr="00487B9B" w:rsidRDefault="00A2006D" w:rsidP="00487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-    конкурсы, турниры.</w:t>
      </w:r>
    </w:p>
    <w:p w14:paraId="239B28EC" w14:textId="77777777" w:rsidR="00A047E6" w:rsidRPr="00487B9B" w:rsidRDefault="00A047E6" w:rsidP="00487B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27DB1A4" w14:textId="77777777" w:rsidR="00A047E6" w:rsidRPr="00487B9B" w:rsidRDefault="00A047E6" w:rsidP="00487B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B149420" w14:textId="77777777" w:rsidR="00A2006D" w:rsidRPr="00487B9B" w:rsidRDefault="00A2006D" w:rsidP="00487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9B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14:paraId="5F838EA0" w14:textId="77777777" w:rsidR="00487B9B" w:rsidRDefault="00A2006D" w:rsidP="00487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Данный курс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</w:t>
      </w:r>
      <w:r w:rsidR="00487B9B">
        <w:rPr>
          <w:rFonts w:ascii="Times New Roman" w:hAnsi="Times New Roman" w:cs="Times New Roman"/>
          <w:sz w:val="28"/>
          <w:szCs w:val="28"/>
        </w:rPr>
        <w:t xml:space="preserve"> </w:t>
      </w:r>
      <w:r w:rsidRPr="00487B9B">
        <w:rPr>
          <w:rFonts w:ascii="Times New Roman" w:hAnsi="Times New Roman" w:cs="Times New Roman"/>
          <w:sz w:val="28"/>
          <w:szCs w:val="28"/>
        </w:rPr>
        <w:t xml:space="preserve">В результате этих </w:t>
      </w:r>
      <w:r w:rsidR="00487B9B" w:rsidRPr="00487B9B">
        <w:rPr>
          <w:rFonts w:ascii="Times New Roman" w:hAnsi="Times New Roman" w:cs="Times New Roman"/>
          <w:sz w:val="28"/>
          <w:szCs w:val="28"/>
        </w:rPr>
        <w:t>занятий ребята</w:t>
      </w:r>
      <w:r w:rsidRPr="00487B9B">
        <w:rPr>
          <w:rFonts w:ascii="Times New Roman" w:hAnsi="Times New Roman" w:cs="Times New Roman"/>
          <w:sz w:val="28"/>
          <w:szCs w:val="28"/>
        </w:rPr>
        <w:t xml:space="preserve"> достигают значительных успехов в своём развитии.</w:t>
      </w:r>
    </w:p>
    <w:p w14:paraId="55038BD5" w14:textId="77777777" w:rsidR="00A2006D" w:rsidRPr="00487B9B" w:rsidRDefault="00A2006D" w:rsidP="00487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 xml:space="preserve">Методы и приёмы организации деятельности на занятиях по развитию познавательных способностей ориентированы на усиление самостоятельной практической и умственной деятельности, а также познавательной активности детей. Данные занятия носят не оценочный, а в большей степени развивающий характер. Поэтому основное внимание на занятиях обращено на такие качества </w:t>
      </w:r>
      <w:r w:rsidR="00487B9B" w:rsidRPr="00487B9B">
        <w:rPr>
          <w:rFonts w:ascii="Times New Roman" w:hAnsi="Times New Roman" w:cs="Times New Roman"/>
          <w:sz w:val="28"/>
          <w:szCs w:val="28"/>
        </w:rPr>
        <w:t>ребёнка, развитие</w:t>
      </w:r>
      <w:r w:rsidRPr="00487B9B">
        <w:rPr>
          <w:rFonts w:ascii="Times New Roman" w:hAnsi="Times New Roman" w:cs="Times New Roman"/>
          <w:sz w:val="28"/>
          <w:szCs w:val="28"/>
        </w:rPr>
        <w:t xml:space="preserve"> и совершенствование которых очень важно для формирования полноценной мыслящей личности.  Это – внимание, восприятие, воображение, различные виды памяти и мышление.</w:t>
      </w:r>
      <w:r w:rsidRPr="00487B9B">
        <w:rPr>
          <w:rFonts w:ascii="Times New Roman" w:hAnsi="Times New Roman" w:cs="Times New Roman"/>
          <w:sz w:val="28"/>
          <w:szCs w:val="28"/>
        </w:rPr>
        <w:tab/>
      </w:r>
    </w:p>
    <w:p w14:paraId="04183FF3" w14:textId="77777777" w:rsidR="00487B9B" w:rsidRDefault="00487B9B" w:rsidP="00487B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5A1163" w14:textId="77777777" w:rsidR="00487B9B" w:rsidRDefault="00487B9B" w:rsidP="00487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и </w:t>
      </w:r>
      <w:r w:rsidR="00A2006D" w:rsidRPr="00487B9B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апредметные результаты</w:t>
      </w:r>
    </w:p>
    <w:p w14:paraId="6759E113" w14:textId="77777777" w:rsidR="00A2006D" w:rsidRPr="00487B9B" w:rsidRDefault="00A2006D" w:rsidP="00487B9B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</w:t>
      </w:r>
      <w:r w:rsidRPr="00487B9B">
        <w:rPr>
          <w:rFonts w:ascii="Times New Roman" w:hAnsi="Times New Roman" w:cs="Times New Roman"/>
          <w:sz w:val="28"/>
          <w:szCs w:val="28"/>
        </w:rPr>
        <w:t xml:space="preserve">результатами изучения курса «Занимательная математика» являются формирование следующих умений и качеств: </w:t>
      </w:r>
    </w:p>
    <w:p w14:paraId="7E1C7522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развитие умений ясно, точно и грамотно изла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гать свои мысли в устной и письменной речи, понимать смысл поставленной задачи;</w:t>
      </w:r>
    </w:p>
    <w:p w14:paraId="24C69463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lastRenderedPageBreak/>
        <w:t>креативность мышления, общекультурное и интеллектуальное развитие, инициатива, находчивость, активность при решении ма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тематических задач;</w:t>
      </w:r>
    </w:p>
    <w:p w14:paraId="71375754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формирование готовности к саморазвитию, дальнейшему обучению;</w:t>
      </w:r>
    </w:p>
    <w:p w14:paraId="731E28A6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выстраивать конструкции (устные и пись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менные) с использованием математической терминологии и символики, выдвигать аргу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ментацию, выполнять перевод текстов с обы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денного языка на математический и обратно;</w:t>
      </w:r>
    </w:p>
    <w:p w14:paraId="670A6150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стремление к самоконтролю процесса и ре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зультата деятельности;</w:t>
      </w:r>
    </w:p>
    <w:p w14:paraId="14442164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способность к эмоциональному восприятию математических понятий, логических рассу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ждений, способов решения задач, рассматри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ваемых проблем.</w:t>
      </w:r>
    </w:p>
    <w:p w14:paraId="14C1BF50" w14:textId="77777777" w:rsidR="00A2006D" w:rsidRPr="00487B9B" w:rsidRDefault="00A2006D" w:rsidP="00487B9B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Метапредметным результатом </w:t>
      </w:r>
      <w:r w:rsidRPr="00487B9B">
        <w:rPr>
          <w:rFonts w:ascii="Times New Roman" w:hAnsi="Times New Roman" w:cs="Times New Roman"/>
          <w:sz w:val="28"/>
          <w:szCs w:val="28"/>
        </w:rPr>
        <w:t>изучения курса является формирование универсальных учебных действий (УУД).</w:t>
      </w:r>
    </w:p>
    <w:p w14:paraId="67D52C90" w14:textId="77777777" w:rsidR="00A2006D" w:rsidRPr="00487B9B" w:rsidRDefault="00A2006D" w:rsidP="00487B9B">
      <w:pPr>
        <w:spacing w:after="0" w:line="360" w:lineRule="auto"/>
        <w:ind w:left="6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</w:pPr>
      <w:r w:rsidRPr="00487B9B"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  <w:t>Регулятивные УУД:</w:t>
      </w:r>
    </w:p>
    <w:p w14:paraId="781B7B9B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вать учебную проблему, определять цель УД;</w:t>
      </w:r>
    </w:p>
    <w:p w14:paraId="5161EDB5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выдвигать версии решения проблемы, осо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знавать (и интерпретировать в случае необ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ходимости) конечный результат, выбирать средства достижения цели из предложенных, а также искать их самостоятельно;</w:t>
      </w:r>
    </w:p>
    <w:p w14:paraId="34E91118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14:paraId="6C41A57A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разрабатывать простейшие алгоритмы на ма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териале выполнения действий с натуральны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ми числами, обыкновенными и десятичными дробями, положительными и отрицательными числами;</w:t>
      </w:r>
    </w:p>
    <w:p w14:paraId="2D761868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сверять, работая по плану, свои действия с це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лью и при необходимости исправлять ошибки самостоятельно (в том числе и корректировать план);</w:t>
      </w:r>
    </w:p>
    <w:p w14:paraId="26931497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lastRenderedPageBreak/>
        <w:t>совершенствовать в диалоге с учителем само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стоятельно выбранные критерии оценки.</w:t>
      </w:r>
    </w:p>
    <w:p w14:paraId="7389B148" w14:textId="77777777" w:rsidR="00A2006D" w:rsidRPr="00487B9B" w:rsidRDefault="00A2006D" w:rsidP="00487B9B">
      <w:pPr>
        <w:spacing w:after="0" w:line="360" w:lineRule="auto"/>
        <w:ind w:left="6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</w:pPr>
      <w:r w:rsidRPr="00487B9B"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  <w:t>Познавательные УУД:</w:t>
      </w:r>
    </w:p>
    <w:p w14:paraId="0462FB7D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формировать представление о математической науке как сфере человеческой деятельности, о ее значимости в развитии цивилизации;</w:t>
      </w:r>
    </w:p>
    <w:p w14:paraId="6456A647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ководством учителя;</w:t>
      </w:r>
    </w:p>
    <w:p w14:paraId="6B35D0A6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осуществлять расширенный поиск инфор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мации с использованием ресурсов библиотек и Интернета;</w:t>
      </w:r>
    </w:p>
    <w:p w14:paraId="0A926EDD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определять возможные источники необхо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димых сведений, анализировать найденную информацию и оценивать ее достоверность;</w:t>
      </w:r>
    </w:p>
    <w:p w14:paraId="2EB3BFD2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использовать компьютерные и коммуника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ционные технологии для достижения своих целей;</w:t>
      </w:r>
    </w:p>
    <w:p w14:paraId="40D2A338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создавать и преобразовывать модели и схемы для решения задач;</w:t>
      </w:r>
    </w:p>
    <w:p w14:paraId="6BCC8391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осуществлять выбор наиболее эффектив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ных способов решения задач в зависимости от конкретных условий;</w:t>
      </w:r>
    </w:p>
    <w:p w14:paraId="1FE044EB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вать и обобщать факты и явления;</w:t>
      </w:r>
    </w:p>
    <w:p w14:paraId="79C0ACEE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</w:pPr>
      <w:proofErr w:type="spellStart"/>
      <w:r w:rsidRPr="00487B9B">
        <w:rPr>
          <w:rFonts w:ascii="Times New Roman" w:hAnsi="Times New Roman" w:cs="Times New Roman"/>
          <w:sz w:val="28"/>
          <w:szCs w:val="28"/>
          <w:lang w:bidi="en-US"/>
        </w:rPr>
        <w:t>даватьопределенияпонятиям</w:t>
      </w:r>
      <w:proofErr w:type="spellEnd"/>
      <w:r w:rsidRPr="00487B9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6FB72430" w14:textId="77777777" w:rsidR="00A2006D" w:rsidRPr="00487B9B" w:rsidRDefault="00A2006D" w:rsidP="00487B9B">
      <w:pPr>
        <w:spacing w:after="0" w:line="360" w:lineRule="auto"/>
        <w:ind w:left="6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</w:pPr>
      <w:r w:rsidRPr="00487B9B"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  <w:t>Коммуникативные УУД:</w:t>
      </w:r>
    </w:p>
    <w:p w14:paraId="5FF43DD8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модействие в группе (определять общие цели, договариваться друг с другом и т. д.);</w:t>
      </w:r>
    </w:p>
    <w:p w14:paraId="37F583C7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в дискуссии уметь выдвинуть аргументы и контраргументы;</w:t>
      </w:r>
    </w:p>
    <w:p w14:paraId="60CD29E1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учиться критично относиться к своему мне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нию, с достоинством признавать ошибочность своего мнения и корректировать его;</w:t>
      </w:r>
    </w:p>
    <w:p w14:paraId="39CC8C9B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 (гипотезы, аксиомы, тео</w:t>
      </w:r>
      <w:r w:rsidRPr="00487B9B">
        <w:rPr>
          <w:rFonts w:ascii="Times New Roman" w:hAnsi="Times New Roman" w:cs="Times New Roman"/>
          <w:sz w:val="28"/>
          <w:szCs w:val="28"/>
        </w:rPr>
        <w:softHyphen/>
        <w:t>рии);</w:t>
      </w:r>
    </w:p>
    <w:p w14:paraId="773AF76A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14:paraId="2C3286EF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B9B"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14:paraId="296F482E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lastRenderedPageBreak/>
        <w:t>Учащиеся должны научиться анализировать задачи, составлять план решения, решать задачи, делать выводы.</w:t>
      </w:r>
    </w:p>
    <w:p w14:paraId="2D30DFE2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Решать задачи на смекалку, на сообразительность.</w:t>
      </w:r>
    </w:p>
    <w:p w14:paraId="4709AC68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Решать логические задачи.</w:t>
      </w:r>
    </w:p>
    <w:p w14:paraId="5927DA50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Работать в коллективе и самостоятельно.</w:t>
      </w:r>
    </w:p>
    <w:p w14:paraId="68EF024E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Расширить  свой математический кругозор.</w:t>
      </w:r>
    </w:p>
    <w:p w14:paraId="343862F9" w14:textId="77777777" w:rsidR="00A2006D" w:rsidRPr="00487B9B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Пополнить свои математические знания.</w:t>
      </w:r>
    </w:p>
    <w:p w14:paraId="7239AEDD" w14:textId="77777777" w:rsidR="00A047E6" w:rsidRDefault="00A2006D" w:rsidP="00487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Научиться работать с дополнительной литературой.</w:t>
      </w:r>
    </w:p>
    <w:p w14:paraId="29F64E45" w14:textId="77777777" w:rsidR="00474273" w:rsidRDefault="00474273" w:rsidP="004742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57BD0" w14:textId="77777777" w:rsidR="00474273" w:rsidRPr="00487B9B" w:rsidRDefault="00474273" w:rsidP="004742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9B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курса</w:t>
      </w:r>
    </w:p>
    <w:p w14:paraId="5E0BD718" w14:textId="77777777" w:rsidR="00474273" w:rsidRPr="00487B9B" w:rsidRDefault="00474273" w:rsidP="004742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В ходе освоения содержания программы факультативных занятий «За страницами учебника математики» ожидаются:</w:t>
      </w:r>
    </w:p>
    <w:p w14:paraId="07478937" w14:textId="77777777" w:rsidR="00474273" w:rsidRPr="00474273" w:rsidRDefault="00474273" w:rsidP="0047427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3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47427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74273">
        <w:rPr>
          <w:rFonts w:ascii="Times New Roman" w:hAnsi="Times New Roman" w:cs="Times New Roman"/>
          <w:sz w:val="28"/>
          <w:szCs w:val="28"/>
        </w:rPr>
        <w:t xml:space="preserve"> умений, навыков и способов познава</w:t>
      </w:r>
      <w:r>
        <w:rPr>
          <w:rFonts w:ascii="Times New Roman" w:hAnsi="Times New Roman" w:cs="Times New Roman"/>
          <w:sz w:val="28"/>
          <w:szCs w:val="28"/>
        </w:rPr>
        <w:t>тельной деятельности школьников.</w:t>
      </w:r>
    </w:p>
    <w:p w14:paraId="5E67C01F" w14:textId="77777777" w:rsidR="00474273" w:rsidRPr="00474273" w:rsidRDefault="00474273" w:rsidP="0047427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3">
        <w:rPr>
          <w:rFonts w:ascii="Times New Roman" w:hAnsi="Times New Roman" w:cs="Times New Roman"/>
          <w:sz w:val="28"/>
          <w:szCs w:val="28"/>
        </w:rPr>
        <w:t>Освоение учащимися на более высоком уровне общих операций логического мышления: анализ, синтез, сравнение, обобщение, систематизация и др., в результате решения ими соответствующих задач и упражнений, допо</w:t>
      </w:r>
      <w:r>
        <w:rPr>
          <w:rFonts w:ascii="Times New Roman" w:hAnsi="Times New Roman" w:cs="Times New Roman"/>
          <w:sz w:val="28"/>
          <w:szCs w:val="28"/>
        </w:rPr>
        <w:t>лняющих основной материал курса.</w:t>
      </w:r>
    </w:p>
    <w:p w14:paraId="4D42477E" w14:textId="77777777" w:rsidR="00474273" w:rsidRPr="00474273" w:rsidRDefault="00474273" w:rsidP="0047427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3">
        <w:rPr>
          <w:rFonts w:ascii="Times New Roman" w:hAnsi="Times New Roman" w:cs="Times New Roman"/>
          <w:sz w:val="28"/>
          <w:szCs w:val="28"/>
        </w:rPr>
        <w:t>Повышение уровня математического развития школьников в результате углубления и систематизации их знаний по</w:t>
      </w:r>
      <w:r>
        <w:rPr>
          <w:rFonts w:ascii="Times New Roman" w:hAnsi="Times New Roman" w:cs="Times New Roman"/>
          <w:sz w:val="28"/>
          <w:szCs w:val="28"/>
        </w:rPr>
        <w:t xml:space="preserve"> основному курсу.</w:t>
      </w:r>
    </w:p>
    <w:p w14:paraId="02BD8BA3" w14:textId="77777777" w:rsidR="00474273" w:rsidRDefault="00474273" w:rsidP="004742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A29E0B" w14:textId="77777777" w:rsidR="00474273" w:rsidRPr="00487B9B" w:rsidRDefault="00474273" w:rsidP="004742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9B">
        <w:rPr>
          <w:rFonts w:ascii="Times New Roman" w:hAnsi="Times New Roman" w:cs="Times New Roman"/>
          <w:b/>
          <w:bCs/>
          <w:sz w:val="28"/>
          <w:szCs w:val="28"/>
        </w:rPr>
        <w:t>Основные знания и умения учащихся</w:t>
      </w:r>
    </w:p>
    <w:p w14:paraId="4595DDD2" w14:textId="77777777" w:rsidR="00474273" w:rsidRDefault="00474273" w:rsidP="004742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В результате работы </w:t>
      </w:r>
      <w:r w:rsidRPr="00487B9B">
        <w:rPr>
          <w:rFonts w:ascii="Times New Roman" w:hAnsi="Times New Roman" w:cs="Times New Roman"/>
          <w:sz w:val="28"/>
          <w:szCs w:val="28"/>
          <w:u w:val="single"/>
        </w:rPr>
        <w:t>учащиеся должны знать</w:t>
      </w:r>
      <w:r w:rsidRPr="00487B9B">
        <w:rPr>
          <w:rFonts w:ascii="Times New Roman" w:hAnsi="Times New Roman" w:cs="Times New Roman"/>
          <w:sz w:val="28"/>
          <w:szCs w:val="28"/>
        </w:rPr>
        <w:t>:</w:t>
      </w:r>
    </w:p>
    <w:p w14:paraId="216B9942" w14:textId="77777777" w:rsidR="00474273" w:rsidRDefault="00474273" w:rsidP="0047427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3">
        <w:rPr>
          <w:rFonts w:ascii="Times New Roman" w:hAnsi="Times New Roman" w:cs="Times New Roman"/>
          <w:sz w:val="28"/>
          <w:szCs w:val="28"/>
        </w:rPr>
        <w:t>основные спосо</w:t>
      </w:r>
      <w:r>
        <w:rPr>
          <w:rFonts w:ascii="Times New Roman" w:hAnsi="Times New Roman" w:cs="Times New Roman"/>
          <w:sz w:val="28"/>
          <w:szCs w:val="28"/>
        </w:rPr>
        <w:t>бы решения нестандартных задач;</w:t>
      </w:r>
    </w:p>
    <w:p w14:paraId="37E335E5" w14:textId="77777777" w:rsidR="00474273" w:rsidRPr="00474273" w:rsidRDefault="00474273" w:rsidP="0047427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3">
        <w:rPr>
          <w:rFonts w:ascii="Times New Roman" w:hAnsi="Times New Roman" w:cs="Times New Roman"/>
          <w:sz w:val="28"/>
          <w:szCs w:val="28"/>
        </w:rPr>
        <w:t>основные понятия, правила, теоремы.</w:t>
      </w:r>
    </w:p>
    <w:p w14:paraId="22975F85" w14:textId="77777777" w:rsidR="00474273" w:rsidRPr="00487B9B" w:rsidRDefault="00474273" w:rsidP="004742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  <w:u w:val="single"/>
        </w:rPr>
        <w:t>Учащиеся должны уметь</w:t>
      </w:r>
      <w:r w:rsidRPr="00487B9B">
        <w:rPr>
          <w:rFonts w:ascii="Times New Roman" w:hAnsi="Times New Roman" w:cs="Times New Roman"/>
          <w:sz w:val="28"/>
          <w:szCs w:val="28"/>
        </w:rPr>
        <w:t>:</w:t>
      </w:r>
    </w:p>
    <w:p w14:paraId="2438362D" w14:textId="77777777" w:rsidR="00474273" w:rsidRDefault="00474273" w:rsidP="0047427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3">
        <w:rPr>
          <w:rFonts w:ascii="Times New Roman" w:hAnsi="Times New Roman" w:cs="Times New Roman"/>
          <w:sz w:val="28"/>
          <w:szCs w:val="28"/>
        </w:rPr>
        <w:t>решать нестандартные задачи, применяя изученные методы;</w:t>
      </w:r>
    </w:p>
    <w:p w14:paraId="1B83336B" w14:textId="77777777" w:rsidR="00474273" w:rsidRDefault="00474273" w:rsidP="0047427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3">
        <w:rPr>
          <w:rFonts w:ascii="Times New Roman" w:hAnsi="Times New Roman" w:cs="Times New Roman"/>
          <w:sz w:val="28"/>
          <w:szCs w:val="28"/>
        </w:rPr>
        <w:t>применять основные понятия, правила при решении логических задач;</w:t>
      </w:r>
    </w:p>
    <w:p w14:paraId="135845E6" w14:textId="77777777" w:rsidR="00474273" w:rsidRDefault="00474273" w:rsidP="0047427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3">
        <w:rPr>
          <w:rFonts w:ascii="Times New Roman" w:hAnsi="Times New Roman" w:cs="Times New Roman"/>
          <w:sz w:val="28"/>
          <w:szCs w:val="28"/>
        </w:rPr>
        <w:t>создавать математические модели практических задач;</w:t>
      </w:r>
    </w:p>
    <w:p w14:paraId="3C7E3A9B" w14:textId="77777777" w:rsidR="00474273" w:rsidRPr="00474273" w:rsidRDefault="00474273" w:rsidP="0047427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3">
        <w:rPr>
          <w:rFonts w:ascii="Times New Roman" w:hAnsi="Times New Roman" w:cs="Times New Roman"/>
          <w:sz w:val="28"/>
          <w:szCs w:val="28"/>
        </w:rPr>
        <w:lastRenderedPageBreak/>
        <w:t>проводить небольшие математические исследования, высказывать собственные гипотезы и доказывать их.</w:t>
      </w:r>
    </w:p>
    <w:p w14:paraId="519B3309" w14:textId="77777777" w:rsidR="00474273" w:rsidRPr="00487B9B" w:rsidRDefault="00474273" w:rsidP="004742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1BB3B" w14:textId="77777777" w:rsidR="00487B9B" w:rsidRDefault="00487B9B" w:rsidP="00487B9B">
      <w:pPr>
        <w:spacing w:after="0" w:line="360" w:lineRule="auto"/>
        <w:ind w:left="64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F78B3E7" w14:textId="77777777" w:rsidR="00A2006D" w:rsidRPr="00F654C8" w:rsidRDefault="00487B9B" w:rsidP="00487B9B">
      <w:pPr>
        <w:spacing w:after="0" w:line="36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F654C8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8Б класса и формирование компетенций функциональной грамотности</w:t>
      </w:r>
    </w:p>
    <w:p w14:paraId="149A8D39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b/>
          <w:sz w:val="28"/>
          <w:szCs w:val="28"/>
          <w:u w:val="single"/>
        </w:rPr>
        <w:t>Раздел 1:</w:t>
      </w:r>
      <w:r w:rsidR="00487B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7B9B">
        <w:rPr>
          <w:rFonts w:ascii="Times New Roman" w:hAnsi="Times New Roman" w:cs="Times New Roman"/>
          <w:b/>
          <w:sz w:val="28"/>
          <w:szCs w:val="28"/>
        </w:rPr>
        <w:t>Решение логических задач.</w:t>
      </w:r>
      <w:r w:rsidRPr="00487B9B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14:paraId="08287131" w14:textId="77777777" w:rsidR="00F654C8" w:rsidRDefault="003241CC" w:rsidP="00487B9B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7B9B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A2006D" w:rsidRPr="00487B9B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2006D" w:rsidRPr="00487B9B">
        <w:rPr>
          <w:rFonts w:ascii="Times New Roman" w:hAnsi="Times New Roman" w:cs="Times New Roman"/>
          <w:b/>
          <w:bCs/>
          <w:i/>
          <w:sz w:val="28"/>
          <w:szCs w:val="28"/>
        </w:rPr>
        <w:t>Задачи типа "Кто есть кто?"</w:t>
      </w:r>
    </w:p>
    <w:p w14:paraId="128B2218" w14:textId="77777777" w:rsidR="00A2006D" w:rsidRPr="00487B9B" w:rsidRDefault="00A2006D" w:rsidP="00F654C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Существует несколько методов решения задач типа «Кто есть кто?». Один из методов решения таких задач –</w:t>
      </w:r>
      <w:r w:rsidR="00A047E6" w:rsidRPr="00487B9B">
        <w:rPr>
          <w:rFonts w:ascii="Times New Roman" w:hAnsi="Times New Roman" w:cs="Times New Roman"/>
          <w:sz w:val="28"/>
          <w:szCs w:val="28"/>
        </w:rPr>
        <w:t xml:space="preserve"> </w:t>
      </w:r>
      <w:r w:rsidRPr="00487B9B">
        <w:rPr>
          <w:rFonts w:ascii="Times New Roman" w:hAnsi="Times New Roman" w:cs="Times New Roman"/>
          <w:iCs/>
          <w:sz w:val="28"/>
          <w:szCs w:val="28"/>
        </w:rPr>
        <w:t>метод графов</w:t>
      </w:r>
      <w:r w:rsidRPr="00487B9B">
        <w:rPr>
          <w:rFonts w:ascii="Times New Roman" w:hAnsi="Times New Roman" w:cs="Times New Roman"/>
          <w:sz w:val="28"/>
          <w:szCs w:val="28"/>
        </w:rPr>
        <w:t>. Второй способ, которым решаются такие задачи – табличный способ.</w:t>
      </w:r>
    </w:p>
    <w:p w14:paraId="7EA7BC85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="00F654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B9B">
        <w:rPr>
          <w:rFonts w:ascii="Times New Roman" w:hAnsi="Times New Roman" w:cs="Times New Roman"/>
          <w:b/>
          <w:bCs/>
          <w:i/>
          <w:sz w:val="28"/>
          <w:szCs w:val="28"/>
        </w:rPr>
        <w:t>Круги Эйлера.</w:t>
      </w:r>
    </w:p>
    <w:p w14:paraId="03F8374D" w14:textId="77777777" w:rsidR="00A2006D" w:rsidRPr="00487B9B" w:rsidRDefault="00A2006D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Метод Эйлера является незаменимым при решении некоторых задач, а также упрощает рассуждения. Однако, прежде чем приступить к решению задачи, нужно проанализировать условие.</w:t>
      </w:r>
    </w:p>
    <w:p w14:paraId="646E378C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b/>
          <w:i/>
          <w:sz w:val="28"/>
          <w:szCs w:val="28"/>
        </w:rPr>
        <w:t>Тема 3.</w:t>
      </w:r>
      <w:r w:rsidR="00F654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B9B">
        <w:rPr>
          <w:rFonts w:ascii="Times New Roman" w:hAnsi="Times New Roman" w:cs="Times New Roman"/>
          <w:b/>
          <w:bCs/>
          <w:i/>
          <w:sz w:val="28"/>
          <w:szCs w:val="28"/>
        </w:rPr>
        <w:t>Задачи на переливание.</w:t>
      </w:r>
    </w:p>
    <w:p w14:paraId="7355E700" w14:textId="77777777" w:rsidR="00A2006D" w:rsidRPr="00487B9B" w:rsidRDefault="00A2006D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З</w:t>
      </w:r>
      <w:r w:rsidRPr="00487B9B">
        <w:rPr>
          <w:rFonts w:ascii="Times New Roman" w:hAnsi="Times New Roman" w:cs="Times New Roman"/>
          <w:iCs/>
          <w:sz w:val="28"/>
          <w:szCs w:val="28"/>
        </w:rPr>
        <w:t>адачи на переливания</w:t>
      </w:r>
      <w:r w:rsidRPr="00487B9B">
        <w:rPr>
          <w:rFonts w:ascii="Times New Roman" w:hAnsi="Times New Roman" w:cs="Times New Roman"/>
          <w:sz w:val="28"/>
          <w:szCs w:val="28"/>
        </w:rPr>
        <w:t>, в которых с помощью сосудов известных емкостей требуется отмерить некоторое количество жидкости.</w:t>
      </w:r>
    </w:p>
    <w:p w14:paraId="418BCF7B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b/>
          <w:i/>
          <w:sz w:val="28"/>
          <w:szCs w:val="28"/>
        </w:rPr>
        <w:t>Тема 4.</w:t>
      </w:r>
      <w:r w:rsidR="00F654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B9B">
        <w:rPr>
          <w:rFonts w:ascii="Times New Roman" w:hAnsi="Times New Roman" w:cs="Times New Roman"/>
          <w:b/>
          <w:bCs/>
          <w:i/>
          <w:sz w:val="28"/>
          <w:szCs w:val="28"/>
        </w:rPr>
        <w:t>Задачи на взвешивание.</w:t>
      </w:r>
    </w:p>
    <w:p w14:paraId="2BA36B7D" w14:textId="77777777" w:rsidR="00A2006D" w:rsidRPr="00487B9B" w:rsidRDefault="00A2006D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iCs/>
          <w:sz w:val="28"/>
          <w:szCs w:val="28"/>
        </w:rPr>
        <w:t>Достаточно распространённый вид математических задач. Поиск решения осуществляется путем операций сравнения, правда, не только одиночных элементов, но и групп элементов между собой.</w:t>
      </w:r>
    </w:p>
    <w:p w14:paraId="375F7107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87B9B">
        <w:rPr>
          <w:rFonts w:ascii="Times New Roman" w:hAnsi="Times New Roman" w:cs="Times New Roman"/>
          <w:b/>
          <w:i/>
          <w:sz w:val="28"/>
          <w:szCs w:val="28"/>
        </w:rPr>
        <w:t xml:space="preserve">Тема 5. </w:t>
      </w:r>
      <w:r w:rsidRPr="00487B9B">
        <w:rPr>
          <w:rFonts w:ascii="Times New Roman" w:hAnsi="Times New Roman" w:cs="Times New Roman"/>
          <w:b/>
          <w:i/>
          <w:iCs/>
          <w:sz w:val="28"/>
          <w:szCs w:val="28"/>
        </w:rPr>
        <w:t>Олимпиадные задания по математике.</w:t>
      </w:r>
    </w:p>
    <w:p w14:paraId="637FF27B" w14:textId="77777777" w:rsidR="00A2006D" w:rsidRPr="00487B9B" w:rsidRDefault="00A2006D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7B9B">
        <w:rPr>
          <w:rFonts w:ascii="Times New Roman" w:hAnsi="Times New Roman" w:cs="Times New Roman"/>
          <w:iCs/>
          <w:sz w:val="28"/>
          <w:szCs w:val="28"/>
        </w:rPr>
        <w:t xml:space="preserve">Задачи повышенной сложности. </w:t>
      </w:r>
    </w:p>
    <w:p w14:paraId="3E8649D3" w14:textId="77777777" w:rsidR="00A2006D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54C8">
        <w:rPr>
          <w:rFonts w:ascii="Times New Roman" w:hAnsi="Times New Roman" w:cs="Times New Roman"/>
          <w:b/>
          <w:sz w:val="28"/>
          <w:szCs w:val="28"/>
        </w:rPr>
        <w:t>Итоговое занятие:</w:t>
      </w:r>
      <w:r w:rsidR="00A047E6" w:rsidRPr="00F65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B9B">
        <w:rPr>
          <w:rFonts w:ascii="Times New Roman" w:hAnsi="Times New Roman" w:cs="Times New Roman"/>
          <w:iCs/>
          <w:sz w:val="28"/>
          <w:szCs w:val="28"/>
        </w:rPr>
        <w:t>Математический КВН</w:t>
      </w:r>
    </w:p>
    <w:p w14:paraId="40CB0822" w14:textId="77777777" w:rsidR="00F654C8" w:rsidRPr="00F654C8" w:rsidRDefault="00F654C8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C8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по направлениям: читательская, математическая и естественнонаучная грамотность, креативное мышление.</w:t>
      </w:r>
    </w:p>
    <w:p w14:paraId="4803CA15" w14:textId="77777777" w:rsidR="00F654C8" w:rsidRPr="00487B9B" w:rsidRDefault="00F654C8" w:rsidP="00487B9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46C5747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b/>
          <w:sz w:val="28"/>
          <w:szCs w:val="28"/>
          <w:u w:val="single"/>
        </w:rPr>
        <w:t>Раздел 2:</w:t>
      </w:r>
      <w:r w:rsidR="00F654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7B9B"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14:paraId="5B5D1BDA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6. Текстовые задачи, решаемые с конца.</w:t>
      </w:r>
    </w:p>
    <w:p w14:paraId="1E026AF7" w14:textId="77777777" w:rsidR="00A2006D" w:rsidRPr="00487B9B" w:rsidRDefault="00A2006D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Познакомить учащихся с решением текстовых задач с конца. Решение нестандартных задач.</w:t>
      </w:r>
    </w:p>
    <w:p w14:paraId="5DCE475E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b/>
          <w:i/>
          <w:sz w:val="28"/>
          <w:szCs w:val="28"/>
        </w:rPr>
        <w:t>Тема 7. Задачи на движение.</w:t>
      </w:r>
    </w:p>
    <w:p w14:paraId="4D94BF7C" w14:textId="77777777" w:rsidR="00A2006D" w:rsidRPr="00487B9B" w:rsidRDefault="00A2006D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Работа по теме занятия. Решение задач.</w:t>
      </w:r>
    </w:p>
    <w:p w14:paraId="5E82C5D2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b/>
          <w:i/>
          <w:sz w:val="28"/>
          <w:szCs w:val="28"/>
        </w:rPr>
        <w:t>Тема 8. Задачи на части</w:t>
      </w:r>
    </w:p>
    <w:p w14:paraId="59EBF7F5" w14:textId="77777777" w:rsidR="00A2006D" w:rsidRPr="00487B9B" w:rsidRDefault="00A2006D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Работа по теме занятия. Решение задач.</w:t>
      </w:r>
    </w:p>
    <w:p w14:paraId="4C9456B5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b/>
          <w:i/>
          <w:sz w:val="28"/>
          <w:szCs w:val="28"/>
        </w:rPr>
        <w:t>Тема 9. Задачи на проценты</w:t>
      </w:r>
    </w:p>
    <w:p w14:paraId="71CF3C63" w14:textId="77777777" w:rsidR="00A2006D" w:rsidRPr="00487B9B" w:rsidRDefault="00A2006D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Работа по теме занятия. Решение задач.</w:t>
      </w:r>
    </w:p>
    <w:p w14:paraId="364C8B9D" w14:textId="77777777" w:rsidR="00A2006D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4C8">
        <w:rPr>
          <w:rFonts w:ascii="Times New Roman" w:hAnsi="Times New Roman" w:cs="Times New Roman"/>
          <w:b/>
          <w:sz w:val="28"/>
          <w:szCs w:val="28"/>
        </w:rPr>
        <w:t>Итоговое занятие:</w:t>
      </w:r>
      <w:r w:rsidR="00F654C8">
        <w:rPr>
          <w:rFonts w:ascii="Times New Roman" w:hAnsi="Times New Roman" w:cs="Times New Roman"/>
          <w:sz w:val="28"/>
          <w:szCs w:val="28"/>
        </w:rPr>
        <w:t xml:space="preserve"> </w:t>
      </w:r>
      <w:r w:rsidRPr="00487B9B">
        <w:rPr>
          <w:rFonts w:ascii="Times New Roman" w:hAnsi="Times New Roman" w:cs="Times New Roman"/>
          <w:sz w:val="28"/>
          <w:szCs w:val="28"/>
        </w:rPr>
        <w:t>Математическое соревнование (математическая карусель).</w:t>
      </w:r>
      <w:r w:rsidR="00F654C8">
        <w:rPr>
          <w:rFonts w:ascii="Times New Roman" w:hAnsi="Times New Roman" w:cs="Times New Roman"/>
          <w:sz w:val="28"/>
          <w:szCs w:val="28"/>
        </w:rPr>
        <w:t xml:space="preserve"> </w:t>
      </w:r>
      <w:r w:rsidRPr="00487B9B">
        <w:rPr>
          <w:rFonts w:ascii="Times New Roman" w:hAnsi="Times New Roman" w:cs="Times New Roman"/>
          <w:sz w:val="28"/>
          <w:szCs w:val="28"/>
        </w:rPr>
        <w:t>Объяснение правил математической карусели. Математическая карусель.</w:t>
      </w:r>
    </w:p>
    <w:p w14:paraId="3194E45F" w14:textId="77777777" w:rsidR="00F654C8" w:rsidRPr="00F654C8" w:rsidRDefault="00F654C8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C8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по направлениям: читательская, математическая и естественнонаучная грамотность, креативное мышление.</w:t>
      </w:r>
    </w:p>
    <w:p w14:paraId="3809DE4A" w14:textId="77777777" w:rsidR="00F654C8" w:rsidRPr="00487B9B" w:rsidRDefault="00F654C8" w:rsidP="0048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8530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B9B">
        <w:rPr>
          <w:rFonts w:ascii="Times New Roman" w:hAnsi="Times New Roman" w:cs="Times New Roman"/>
          <w:b/>
          <w:sz w:val="28"/>
          <w:szCs w:val="28"/>
          <w:u w:val="single"/>
        </w:rPr>
        <w:t>Раздел 3:</w:t>
      </w:r>
      <w:r w:rsidRPr="00487B9B">
        <w:rPr>
          <w:rFonts w:ascii="Times New Roman" w:hAnsi="Times New Roman" w:cs="Times New Roman"/>
          <w:b/>
          <w:sz w:val="28"/>
          <w:szCs w:val="28"/>
        </w:rPr>
        <w:t xml:space="preserve"> Геометрические задачи</w:t>
      </w:r>
    </w:p>
    <w:p w14:paraId="687F6724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B9B">
        <w:rPr>
          <w:rFonts w:ascii="Times New Roman" w:hAnsi="Times New Roman" w:cs="Times New Roman"/>
          <w:b/>
          <w:i/>
          <w:sz w:val="28"/>
          <w:szCs w:val="28"/>
        </w:rPr>
        <w:t>Тема 10. Историческая справка. Архимед</w:t>
      </w:r>
    </w:p>
    <w:p w14:paraId="7AA4AEB6" w14:textId="77777777" w:rsidR="00A2006D" w:rsidRPr="00487B9B" w:rsidRDefault="00A2006D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Работа по теме занятия. Доклад ученика об Архимеде.</w:t>
      </w:r>
    </w:p>
    <w:p w14:paraId="1ACF65C5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B9B">
        <w:rPr>
          <w:rFonts w:ascii="Times New Roman" w:hAnsi="Times New Roman" w:cs="Times New Roman"/>
          <w:b/>
          <w:i/>
          <w:sz w:val="28"/>
          <w:szCs w:val="28"/>
        </w:rPr>
        <w:t>Тема 11. Геометрия на клетчатой бумаге. Формула Пика.</w:t>
      </w:r>
    </w:p>
    <w:p w14:paraId="217FEE8A" w14:textId="77777777" w:rsidR="00A2006D" w:rsidRPr="00487B9B" w:rsidRDefault="00A2006D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Работа по теме занятия. Решение задач.</w:t>
      </w:r>
    </w:p>
    <w:p w14:paraId="43EEF1E9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B9B">
        <w:rPr>
          <w:rFonts w:ascii="Times New Roman" w:hAnsi="Times New Roman" w:cs="Times New Roman"/>
          <w:b/>
          <w:i/>
          <w:sz w:val="28"/>
          <w:szCs w:val="28"/>
        </w:rPr>
        <w:t>Тема 12. Решение задач на площадь.</w:t>
      </w:r>
    </w:p>
    <w:p w14:paraId="40C33FF3" w14:textId="77777777" w:rsidR="00A2006D" w:rsidRPr="00487B9B" w:rsidRDefault="00A2006D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Работа по теме занятия. Решение задач.</w:t>
      </w:r>
    </w:p>
    <w:p w14:paraId="1D7931FC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B9B">
        <w:rPr>
          <w:rFonts w:ascii="Times New Roman" w:hAnsi="Times New Roman" w:cs="Times New Roman"/>
          <w:b/>
          <w:i/>
          <w:sz w:val="28"/>
          <w:szCs w:val="28"/>
        </w:rPr>
        <w:t>Тема 13. Геометрические задачи (разрезания).</w:t>
      </w:r>
    </w:p>
    <w:p w14:paraId="4D7F48D1" w14:textId="77777777" w:rsidR="00A2006D" w:rsidRPr="00487B9B" w:rsidRDefault="00A2006D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Решение геометрических задач путём разрезания на части.</w:t>
      </w:r>
    </w:p>
    <w:p w14:paraId="27196394" w14:textId="77777777" w:rsidR="00A2006D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4C8">
        <w:rPr>
          <w:rFonts w:ascii="Times New Roman" w:hAnsi="Times New Roman" w:cs="Times New Roman"/>
          <w:b/>
          <w:sz w:val="28"/>
          <w:szCs w:val="28"/>
        </w:rPr>
        <w:t>Итоговое занятие:</w:t>
      </w:r>
      <w:r w:rsidR="00F654C8">
        <w:rPr>
          <w:rFonts w:ascii="Times New Roman" w:hAnsi="Times New Roman" w:cs="Times New Roman"/>
          <w:sz w:val="28"/>
          <w:szCs w:val="28"/>
        </w:rPr>
        <w:t xml:space="preserve"> </w:t>
      </w:r>
      <w:r w:rsidRPr="00487B9B">
        <w:rPr>
          <w:rFonts w:ascii="Times New Roman" w:hAnsi="Times New Roman" w:cs="Times New Roman"/>
          <w:sz w:val="28"/>
          <w:szCs w:val="28"/>
        </w:rPr>
        <w:t>Математическое соревнование.</w:t>
      </w:r>
    </w:p>
    <w:p w14:paraId="140DDC97" w14:textId="77777777" w:rsidR="00F654C8" w:rsidRDefault="00F654C8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C8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по направлениям: читательская, математическая и естественнонаучная грамотность, креативное мышление.</w:t>
      </w:r>
    </w:p>
    <w:p w14:paraId="72D44CB1" w14:textId="77777777" w:rsidR="00F654C8" w:rsidRPr="00F654C8" w:rsidRDefault="00F654C8" w:rsidP="0048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F1936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B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4:</w:t>
      </w:r>
      <w:r w:rsidRPr="00487B9B">
        <w:rPr>
          <w:rFonts w:ascii="Times New Roman" w:hAnsi="Times New Roman" w:cs="Times New Roman"/>
          <w:b/>
          <w:sz w:val="28"/>
          <w:szCs w:val="28"/>
        </w:rPr>
        <w:t xml:space="preserve"> Математические головоломки</w:t>
      </w:r>
    </w:p>
    <w:p w14:paraId="6DC710A5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b/>
          <w:i/>
          <w:sz w:val="28"/>
          <w:szCs w:val="28"/>
        </w:rPr>
        <w:t>Тема 14. Математические ребусы</w:t>
      </w:r>
    </w:p>
    <w:p w14:paraId="08D67697" w14:textId="77777777" w:rsidR="00A2006D" w:rsidRPr="00487B9B" w:rsidRDefault="00A2006D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Ввести понятие математического ребуса, совместно обсудить решения трёх заданий. Решение математических ребусов.</w:t>
      </w:r>
    </w:p>
    <w:p w14:paraId="26904105" w14:textId="77777777" w:rsidR="00A2006D" w:rsidRPr="00487B9B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B9B">
        <w:rPr>
          <w:rFonts w:ascii="Times New Roman" w:hAnsi="Times New Roman" w:cs="Times New Roman"/>
          <w:b/>
          <w:i/>
          <w:sz w:val="28"/>
          <w:szCs w:val="28"/>
        </w:rPr>
        <w:t>Тема 15. Принцип Дирихле.</w:t>
      </w:r>
    </w:p>
    <w:p w14:paraId="071B1F35" w14:textId="77777777" w:rsidR="00A2006D" w:rsidRPr="00487B9B" w:rsidRDefault="00A2006D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B">
        <w:rPr>
          <w:rFonts w:ascii="Times New Roman" w:hAnsi="Times New Roman" w:cs="Times New Roman"/>
          <w:sz w:val="28"/>
          <w:szCs w:val="28"/>
        </w:rPr>
        <w:t>Формулировка принципа Дирихле. Классификация задач, решаемых с помощью принципа Дирихле. Решение задач.</w:t>
      </w:r>
    </w:p>
    <w:p w14:paraId="3688E52F" w14:textId="77777777" w:rsidR="00A2006D" w:rsidRDefault="00A2006D" w:rsidP="00487B9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54C8">
        <w:rPr>
          <w:rFonts w:ascii="Times New Roman" w:hAnsi="Times New Roman" w:cs="Times New Roman"/>
          <w:b/>
          <w:sz w:val="28"/>
          <w:szCs w:val="28"/>
        </w:rPr>
        <w:t>Итоговое занятие:</w:t>
      </w:r>
      <w:r w:rsidR="00F654C8" w:rsidRPr="00F65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B9B">
        <w:rPr>
          <w:rFonts w:ascii="Times New Roman" w:hAnsi="Times New Roman" w:cs="Times New Roman"/>
          <w:iCs/>
          <w:sz w:val="28"/>
          <w:szCs w:val="28"/>
        </w:rPr>
        <w:t>Математический КВН</w:t>
      </w:r>
    </w:p>
    <w:p w14:paraId="3CCD0701" w14:textId="77777777" w:rsidR="00F654C8" w:rsidRPr="00F654C8" w:rsidRDefault="00F654C8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C8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по направлениям: читательская, математическая и естественнонаучная грамотность, креативное мышление.</w:t>
      </w:r>
    </w:p>
    <w:p w14:paraId="20927D6B" w14:textId="77777777" w:rsidR="00F654C8" w:rsidRPr="00487B9B" w:rsidRDefault="00F654C8" w:rsidP="00487B9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EE2335C" w14:textId="77777777" w:rsidR="00A2006D" w:rsidRDefault="00A2006D" w:rsidP="00F654C8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54C8">
        <w:rPr>
          <w:rFonts w:ascii="Times New Roman" w:hAnsi="Times New Roman" w:cs="Times New Roman"/>
          <w:b/>
          <w:sz w:val="28"/>
          <w:szCs w:val="28"/>
        </w:rPr>
        <w:t>Раздел 5:</w:t>
      </w:r>
      <w:r w:rsidR="00EA6676" w:rsidRPr="00F65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4C8"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 w:rsidRPr="00487B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6676" w:rsidRPr="00487B9B">
        <w:rPr>
          <w:rFonts w:ascii="Times New Roman" w:hAnsi="Times New Roman" w:cs="Times New Roman"/>
          <w:b/>
          <w:i/>
          <w:sz w:val="28"/>
          <w:szCs w:val="28"/>
        </w:rPr>
        <w:t>задач из вариантов ГИА.</w:t>
      </w:r>
    </w:p>
    <w:p w14:paraId="36D920D2" w14:textId="77777777" w:rsidR="00F654C8" w:rsidRPr="00F654C8" w:rsidRDefault="00F654C8" w:rsidP="00F654C8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  <w:sectPr w:rsidR="00F654C8" w:rsidRPr="00F654C8" w:rsidSect="00487B9B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F654C8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по направлениям: читательская, математическая и естественнонаучная грамотность, креативное мышление.</w:t>
      </w:r>
    </w:p>
    <w:p w14:paraId="42CCEE4F" w14:textId="77777777" w:rsidR="00A2006D" w:rsidRPr="00474273" w:rsidRDefault="00474273" w:rsidP="00487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7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pPr w:leftFromText="180" w:rightFromText="180" w:vertAnchor="text" w:horzAnchor="margin" w:tblpY="12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693"/>
        <w:gridCol w:w="993"/>
        <w:gridCol w:w="992"/>
        <w:gridCol w:w="1276"/>
        <w:gridCol w:w="3118"/>
      </w:tblGrid>
      <w:tr w:rsidR="008C1858" w:rsidRPr="00487B9B" w14:paraId="35D2F2DC" w14:textId="77777777" w:rsidTr="007F474B">
        <w:trPr>
          <w:trHeight w:val="29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ADF1441" w14:textId="77777777" w:rsidR="00393A3E" w:rsidRPr="00487B9B" w:rsidRDefault="00474273" w:rsidP="008C18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B18ED5C" w14:textId="77777777" w:rsidR="00393A3E" w:rsidRPr="00487B9B" w:rsidRDefault="00393A3E" w:rsidP="008C18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656C3E8" w14:textId="77777777" w:rsidR="00393A3E" w:rsidRPr="00487B9B" w:rsidRDefault="00393A3E" w:rsidP="008C18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9A65AE5" w14:textId="77777777" w:rsidR="00393A3E" w:rsidRPr="00487B9B" w:rsidRDefault="00393A3E" w:rsidP="00487B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F9E533" w14:textId="77777777" w:rsidR="008C1858" w:rsidRDefault="008C1858" w:rsidP="008C18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36DA9F7C" w14:textId="77777777" w:rsidR="00393A3E" w:rsidRPr="00487B9B" w:rsidRDefault="00393A3E" w:rsidP="008C18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7C25163C" w14:textId="77777777" w:rsidR="00393A3E" w:rsidRPr="00487B9B" w:rsidRDefault="00393A3E" w:rsidP="008C18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</w:tr>
      <w:tr w:rsidR="00474273" w:rsidRPr="00487B9B" w14:paraId="17256A04" w14:textId="77777777" w:rsidTr="007F474B">
        <w:trPr>
          <w:trHeight w:val="292"/>
        </w:trPr>
        <w:tc>
          <w:tcPr>
            <w:tcW w:w="675" w:type="dxa"/>
            <w:vMerge/>
            <w:shd w:val="clear" w:color="auto" w:fill="auto"/>
          </w:tcPr>
          <w:p w14:paraId="78BBAD85" w14:textId="77777777" w:rsidR="00393A3E" w:rsidRPr="00487B9B" w:rsidRDefault="00393A3E" w:rsidP="00487B9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2FCD215" w14:textId="77777777" w:rsidR="00393A3E" w:rsidRPr="00487B9B" w:rsidRDefault="00393A3E" w:rsidP="00487B9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81458C1" w14:textId="77777777" w:rsidR="00393A3E" w:rsidRPr="00487B9B" w:rsidRDefault="00393A3E" w:rsidP="00487B9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DDD9C3"/>
          </w:tcPr>
          <w:p w14:paraId="4F9DB7E2" w14:textId="77777777" w:rsidR="00393A3E" w:rsidRPr="00487B9B" w:rsidRDefault="00393A3E" w:rsidP="00487B9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A435C9" w14:textId="77777777" w:rsidR="00393A3E" w:rsidRPr="00487B9B" w:rsidRDefault="00393A3E" w:rsidP="008C18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B0544E" w14:textId="77777777" w:rsidR="00393A3E" w:rsidRPr="00487B9B" w:rsidRDefault="00393A3E" w:rsidP="008C18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118" w:type="dxa"/>
            <w:vMerge/>
            <w:shd w:val="clear" w:color="auto" w:fill="DDD9C3"/>
          </w:tcPr>
          <w:p w14:paraId="159F30F2" w14:textId="77777777" w:rsidR="00393A3E" w:rsidRPr="00487B9B" w:rsidRDefault="00393A3E" w:rsidP="00487B9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273" w:rsidRPr="00487B9B" w14:paraId="4AC40890" w14:textId="77777777" w:rsidTr="00474273">
        <w:trPr>
          <w:trHeight w:val="866"/>
        </w:trPr>
        <w:tc>
          <w:tcPr>
            <w:tcW w:w="10456" w:type="dxa"/>
            <w:gridSpan w:val="7"/>
            <w:shd w:val="clear" w:color="auto" w:fill="FFFFFF"/>
            <w:vAlign w:val="center"/>
          </w:tcPr>
          <w:p w14:paraId="1160D47A" w14:textId="77777777" w:rsidR="00474273" w:rsidRPr="00487B9B" w:rsidRDefault="00474273" w:rsidP="0047427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  логических задач 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(9 часов)</w:t>
            </w:r>
          </w:p>
        </w:tc>
      </w:tr>
      <w:tr w:rsidR="00D65D16" w:rsidRPr="00487B9B" w14:paraId="6B23DC00" w14:textId="77777777" w:rsidTr="00D65D16">
        <w:tc>
          <w:tcPr>
            <w:tcW w:w="675" w:type="dxa"/>
            <w:shd w:val="clear" w:color="auto" w:fill="auto"/>
            <w:vAlign w:val="center"/>
          </w:tcPr>
          <w:p w14:paraId="5D8957A6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F46540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2DD424F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Задачи типа «Кто есть кто?» Метод графов.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45A67F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108CA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8AFF21" w14:textId="497D00F1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5B6A7558" w14:textId="77777777" w:rsidR="00D65D16" w:rsidRPr="008C1858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>Умение логически рассуждать при решении задач;</w:t>
            </w:r>
          </w:p>
          <w:p w14:paraId="1E24A170" w14:textId="77777777" w:rsidR="00D65D16" w:rsidRPr="008C1858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>умение применять изученные методы к решению олимпиадных задач;</w:t>
            </w:r>
          </w:p>
          <w:p w14:paraId="7E5211D0" w14:textId="77777777" w:rsidR="00D65D16" w:rsidRPr="008C1858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при решении задач. Умение выдвигать гипотезы при решении учебных за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дач, понимать необхо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димость их проверки.</w:t>
            </w:r>
          </w:p>
          <w:p w14:paraId="2D824762" w14:textId="77777777" w:rsidR="00D65D16" w:rsidRPr="008C1858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ставить цели, выбирать и созда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алго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ритмы для решения учебных матема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тических проб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лем.</w:t>
            </w:r>
          </w:p>
          <w:p w14:paraId="79F946F3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>Умение планировать и осуществ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деятельность, на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правленную на реше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задач исследователь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характера</w:t>
            </w:r>
          </w:p>
        </w:tc>
      </w:tr>
      <w:tr w:rsidR="00D65D16" w:rsidRPr="00487B9B" w14:paraId="64DAD356" w14:textId="77777777" w:rsidTr="00D65D16">
        <w:tc>
          <w:tcPr>
            <w:tcW w:w="675" w:type="dxa"/>
            <w:shd w:val="clear" w:color="auto" w:fill="auto"/>
            <w:vAlign w:val="center"/>
          </w:tcPr>
          <w:p w14:paraId="59BBD26D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48521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7F3FB30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Задачи типа «Кто есть кто?»</w:t>
            </w:r>
          </w:p>
          <w:p w14:paraId="05F81CC2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Табличный способ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73FA6C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AC0B2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F6719" w14:textId="5B99FEE2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042FC6E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0617369D" w14:textId="77777777" w:rsidTr="00D65D16">
        <w:tc>
          <w:tcPr>
            <w:tcW w:w="675" w:type="dxa"/>
            <w:shd w:val="clear" w:color="auto" w:fill="auto"/>
            <w:vAlign w:val="center"/>
          </w:tcPr>
          <w:p w14:paraId="39EA801B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15AEE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A4A5579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Cs/>
                <w:sz w:val="28"/>
                <w:szCs w:val="28"/>
              </w:rPr>
              <w:t>Круги Эйлера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BDC3EB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1FAB7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C3159" w14:textId="3DD3FC11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38DE857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65F906FE" w14:textId="77777777" w:rsidTr="00D65D16">
        <w:tc>
          <w:tcPr>
            <w:tcW w:w="675" w:type="dxa"/>
            <w:shd w:val="clear" w:color="auto" w:fill="auto"/>
            <w:vAlign w:val="center"/>
          </w:tcPr>
          <w:p w14:paraId="4396D2D1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227518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0F2D30B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переливание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6FEC0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7D69B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B0BD65" w14:textId="0879FB76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B5E914D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4D45173D" w14:textId="77777777" w:rsidTr="00D65D16">
        <w:tc>
          <w:tcPr>
            <w:tcW w:w="675" w:type="dxa"/>
            <w:shd w:val="clear" w:color="auto" w:fill="auto"/>
            <w:vAlign w:val="center"/>
          </w:tcPr>
          <w:p w14:paraId="1D8E3E2E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F42082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4900519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взвешивание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0833F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7E8B1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86C236" w14:textId="4AB084D4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5D591BE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6D1900D4" w14:textId="77777777" w:rsidTr="00D65D16">
        <w:tc>
          <w:tcPr>
            <w:tcW w:w="675" w:type="dxa"/>
            <w:shd w:val="clear" w:color="auto" w:fill="auto"/>
            <w:vAlign w:val="center"/>
          </w:tcPr>
          <w:p w14:paraId="6E996A9B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BA849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493A242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iCs/>
                <w:sz w:val="28"/>
                <w:szCs w:val="28"/>
              </w:rPr>
              <w:t>Олимпиадные задания по математике.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C4781F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1154D" w14:textId="77777777" w:rsidR="00D65D16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  <w:p w14:paraId="55DB1538" w14:textId="77777777" w:rsidR="00D65D16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14:paraId="50C9F4E9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58645F3" w14:textId="70E4A43C" w:rsidR="00D65D16" w:rsidRPr="00D65D16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B364C46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0324774A" w14:textId="77777777" w:rsidTr="00D65D16">
        <w:tc>
          <w:tcPr>
            <w:tcW w:w="675" w:type="dxa"/>
            <w:shd w:val="clear" w:color="auto" w:fill="auto"/>
            <w:vAlign w:val="center"/>
          </w:tcPr>
          <w:p w14:paraId="7341B854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3B495D56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88E7899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iCs/>
                <w:sz w:val="28"/>
                <w:szCs w:val="28"/>
              </w:rPr>
              <w:t>Математический КВН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B53C94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1E00B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5CDD84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0AACA6D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297C11F9" w14:textId="77777777" w:rsidTr="008C1858">
        <w:tc>
          <w:tcPr>
            <w:tcW w:w="10456" w:type="dxa"/>
            <w:gridSpan w:val="7"/>
            <w:shd w:val="clear" w:color="auto" w:fill="FFFFFF"/>
            <w:vAlign w:val="center"/>
          </w:tcPr>
          <w:p w14:paraId="2901147F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Текстовые задачи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(6 часов)</w:t>
            </w:r>
          </w:p>
        </w:tc>
      </w:tr>
      <w:tr w:rsidR="00D65D16" w:rsidRPr="00487B9B" w14:paraId="6DF27E8A" w14:textId="77777777" w:rsidTr="00D65D16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14:paraId="17CA5307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FF7A7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762C9FC6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Текстовые задачи, решаемые с конца.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A7487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533CA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09090" w14:textId="0E7D8F3B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56A6EFC1" w14:textId="77777777" w:rsidR="00D65D16" w:rsidRPr="008C1858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>Умение логически рассуждать при решении текстовых арифметических задач;</w:t>
            </w:r>
          </w:p>
          <w:p w14:paraId="5D489A4D" w14:textId="77777777" w:rsidR="00D65D16" w:rsidRPr="008C1858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>умение применять изученные методы к решению олимпиадных задач;</w:t>
            </w:r>
          </w:p>
          <w:p w14:paraId="455457FC" w14:textId="77777777" w:rsidR="00D65D16" w:rsidRPr="008C1858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полученные 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при решении задач. Умение выдвигать гипотезы при решении учебных за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дач, понимать необхо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димость их проверки.</w:t>
            </w:r>
          </w:p>
          <w:p w14:paraId="4FC03A7C" w14:textId="77777777" w:rsidR="00D65D16" w:rsidRPr="008C1858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ставить цели, выбирать и созда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алго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ритмы для решения учебных матема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тических проб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лем.</w:t>
            </w:r>
          </w:p>
          <w:p w14:paraId="1C907C05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>Умение планировать и осуществ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деятельность, на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правленную на реше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задач исследователь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характера</w:t>
            </w:r>
          </w:p>
        </w:tc>
      </w:tr>
      <w:tr w:rsidR="00D65D16" w:rsidRPr="00487B9B" w14:paraId="1169007D" w14:textId="77777777" w:rsidTr="00D65D16">
        <w:tc>
          <w:tcPr>
            <w:tcW w:w="675" w:type="dxa"/>
            <w:shd w:val="clear" w:color="auto" w:fill="auto"/>
            <w:vAlign w:val="center"/>
          </w:tcPr>
          <w:p w14:paraId="0AED7337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9BADA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D322E0A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Задачи на движение.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CFE3D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2445F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5E507" w14:textId="01EC809C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E000266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2C79A443" w14:textId="77777777" w:rsidTr="00D65D16">
        <w:tc>
          <w:tcPr>
            <w:tcW w:w="675" w:type="dxa"/>
            <w:shd w:val="clear" w:color="auto" w:fill="auto"/>
            <w:vAlign w:val="center"/>
          </w:tcPr>
          <w:p w14:paraId="04447196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6477B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1B1182B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Задачи на части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F90555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E744F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0B9CA" w14:textId="690EA0A9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F7451F8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425E563F" w14:textId="77777777" w:rsidTr="00D65D16">
        <w:tc>
          <w:tcPr>
            <w:tcW w:w="675" w:type="dxa"/>
            <w:shd w:val="clear" w:color="auto" w:fill="auto"/>
            <w:vAlign w:val="center"/>
          </w:tcPr>
          <w:p w14:paraId="519F59E8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902A1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30F6C32A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Задачи на проценты.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A9F296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C0D2D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226964" w14:textId="713651E1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131E657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41910158" w14:textId="77777777" w:rsidTr="00D65D16">
        <w:tc>
          <w:tcPr>
            <w:tcW w:w="675" w:type="dxa"/>
            <w:shd w:val="clear" w:color="auto" w:fill="auto"/>
            <w:vAlign w:val="center"/>
          </w:tcPr>
          <w:p w14:paraId="381F8308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2A313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666C93A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Решение задач разных видов.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267D4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5D482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C778509" w14:textId="4BF01774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037A3BB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793B1990" w14:textId="77777777" w:rsidTr="00D65D16">
        <w:tc>
          <w:tcPr>
            <w:tcW w:w="675" w:type="dxa"/>
            <w:shd w:val="clear" w:color="auto" w:fill="auto"/>
            <w:vAlign w:val="center"/>
          </w:tcPr>
          <w:p w14:paraId="72ED6096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F4F9C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5BDC38D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 задач из вариантов ГИА.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03D4AF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31CF5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7AC5B0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4FEACE1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07A3FFC1" w14:textId="77777777" w:rsidTr="008C1858">
        <w:tc>
          <w:tcPr>
            <w:tcW w:w="7338" w:type="dxa"/>
            <w:gridSpan w:val="6"/>
            <w:shd w:val="clear" w:color="auto" w:fill="auto"/>
            <w:vAlign w:val="center"/>
          </w:tcPr>
          <w:p w14:paraId="6B50A3BE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Геометрические задачи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(7 часов)</w:t>
            </w:r>
          </w:p>
        </w:tc>
        <w:tc>
          <w:tcPr>
            <w:tcW w:w="3118" w:type="dxa"/>
            <w:vMerge/>
            <w:shd w:val="clear" w:color="auto" w:fill="auto"/>
          </w:tcPr>
          <w:p w14:paraId="0FA6A8BC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74267FDA" w14:textId="77777777" w:rsidTr="00D65D16">
        <w:tc>
          <w:tcPr>
            <w:tcW w:w="675" w:type="dxa"/>
            <w:shd w:val="clear" w:color="auto" w:fill="auto"/>
            <w:vAlign w:val="center"/>
          </w:tcPr>
          <w:p w14:paraId="39973F38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11258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7909B359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Историческая справка. Архимед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32676E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69173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6DBEE" w14:textId="54C09A93" w:rsidR="00D65D16" w:rsidRPr="00D65D16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CF02776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21FBD578" w14:textId="77777777" w:rsidTr="00D65D16">
        <w:tc>
          <w:tcPr>
            <w:tcW w:w="675" w:type="dxa"/>
            <w:shd w:val="clear" w:color="auto" w:fill="auto"/>
            <w:vAlign w:val="center"/>
          </w:tcPr>
          <w:p w14:paraId="0403D1EC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990ACD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07401991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Геометрия на клетчатой бумаге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2180E7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B04B8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0E8C6" w14:textId="7BF6E6A5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47EDD47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41271C47" w14:textId="77777777" w:rsidTr="00D65D16">
        <w:tc>
          <w:tcPr>
            <w:tcW w:w="675" w:type="dxa"/>
            <w:shd w:val="clear" w:color="auto" w:fill="auto"/>
            <w:vAlign w:val="center"/>
          </w:tcPr>
          <w:p w14:paraId="55392CEA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7D026D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FD2B4EA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Формула Пика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33A05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59074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3ACA7" w14:textId="49FB41B3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7033579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0C728C78" w14:textId="77777777" w:rsidTr="00D65D16">
        <w:tc>
          <w:tcPr>
            <w:tcW w:w="675" w:type="dxa"/>
            <w:shd w:val="clear" w:color="auto" w:fill="auto"/>
            <w:vAlign w:val="center"/>
          </w:tcPr>
          <w:p w14:paraId="1474A7E9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5A607F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5834D395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Решение задач на площадь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A5E719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FA078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DBF522" w14:textId="4714504F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F57F584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3E83884E" w14:textId="77777777" w:rsidTr="00D65D16">
        <w:tc>
          <w:tcPr>
            <w:tcW w:w="675" w:type="dxa"/>
            <w:shd w:val="clear" w:color="auto" w:fill="auto"/>
            <w:vAlign w:val="center"/>
          </w:tcPr>
          <w:p w14:paraId="21837DF6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3F9D8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7E14A523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Решение геометрических задач путём разрезания на части.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102F77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9DCE4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C0FFD" w14:textId="7159D032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61E2BD0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42467317" w14:textId="77777777" w:rsidTr="00D65D16">
        <w:tc>
          <w:tcPr>
            <w:tcW w:w="675" w:type="dxa"/>
            <w:shd w:val="clear" w:color="auto" w:fill="auto"/>
            <w:vAlign w:val="center"/>
          </w:tcPr>
          <w:p w14:paraId="5710E596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448FBF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74B6D93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Решение геометрических задач  из вариантов ГИА.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77C6A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CCA72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F4C61" w14:textId="1D9504C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90224B1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75C79DE4" w14:textId="77777777" w:rsidTr="00D65D16">
        <w:tc>
          <w:tcPr>
            <w:tcW w:w="675" w:type="dxa"/>
            <w:shd w:val="clear" w:color="auto" w:fill="auto"/>
          </w:tcPr>
          <w:p w14:paraId="23BA1C90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35E686AC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7C93D76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Математическое соревнование.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7D4ED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041A5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31D9A" w14:textId="78E50E72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2B35B70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78583B83" w14:textId="77777777" w:rsidTr="008C1858">
        <w:tc>
          <w:tcPr>
            <w:tcW w:w="10456" w:type="dxa"/>
            <w:gridSpan w:val="7"/>
            <w:shd w:val="clear" w:color="auto" w:fill="FFFFFF"/>
            <w:vAlign w:val="center"/>
          </w:tcPr>
          <w:p w14:paraId="06013B9A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Математические головоломки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(5 часов)</w:t>
            </w:r>
          </w:p>
        </w:tc>
      </w:tr>
      <w:tr w:rsidR="00D65D16" w:rsidRPr="00487B9B" w14:paraId="591EDE18" w14:textId="77777777" w:rsidTr="0066394F">
        <w:tc>
          <w:tcPr>
            <w:tcW w:w="675" w:type="dxa"/>
            <w:shd w:val="clear" w:color="auto" w:fill="auto"/>
            <w:vAlign w:val="center"/>
          </w:tcPr>
          <w:p w14:paraId="6BF0161C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D2462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65B9B950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Математические ребусы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0719B1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156CC" w14:textId="77777777" w:rsidR="00D65D16" w:rsidRPr="00487B9B" w:rsidRDefault="0066394F" w:rsidP="00663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B8C21" w14:textId="0668288C" w:rsidR="00D65D16" w:rsidRPr="00487B9B" w:rsidRDefault="00D65D16" w:rsidP="00663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7EDB946B" w14:textId="77777777" w:rsidR="00D65D16" w:rsidRPr="008C1858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при решении задач. Умение выдвигать гипотезы при решении учебных за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дач, понимать необхо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димость их проверки.</w:t>
            </w:r>
          </w:p>
          <w:p w14:paraId="48D9C32F" w14:textId="77777777" w:rsidR="00D65D16" w:rsidRPr="008C1858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ставить цели, выбирать и созда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алго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ритмы для решения учебных матема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тических проб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лем.</w:t>
            </w:r>
          </w:p>
          <w:p w14:paraId="6521B4B8" w14:textId="77777777" w:rsidR="00D65D16" w:rsidRPr="008C1858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>Умение планировать и осуществ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лять деятельность, на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правленную на реше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задач исследователь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характера</w:t>
            </w:r>
          </w:p>
        </w:tc>
      </w:tr>
      <w:tr w:rsidR="00D65D16" w:rsidRPr="00487B9B" w14:paraId="414B584B" w14:textId="77777777" w:rsidTr="0066394F">
        <w:tc>
          <w:tcPr>
            <w:tcW w:w="675" w:type="dxa"/>
            <w:shd w:val="clear" w:color="auto" w:fill="auto"/>
            <w:vAlign w:val="center"/>
          </w:tcPr>
          <w:p w14:paraId="103B241A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4A3B4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9691B51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Математические ребусы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49AD9F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67344" w14:textId="77777777" w:rsidR="00D65D16" w:rsidRPr="00487B9B" w:rsidRDefault="0066394F" w:rsidP="00663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0F4FB" w14:textId="64E84385" w:rsidR="00D65D16" w:rsidRPr="00487B9B" w:rsidRDefault="00D65D16" w:rsidP="00663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6533600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320CA221" w14:textId="77777777" w:rsidTr="0066394F">
        <w:tc>
          <w:tcPr>
            <w:tcW w:w="675" w:type="dxa"/>
            <w:shd w:val="clear" w:color="auto" w:fill="auto"/>
            <w:vAlign w:val="center"/>
          </w:tcPr>
          <w:p w14:paraId="02871B3A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C3BB7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7FFBA56F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Принцип Дирихле.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68EE1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43BCF" w14:textId="77777777" w:rsidR="00D65D16" w:rsidRPr="00487B9B" w:rsidRDefault="0066394F" w:rsidP="00663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974798" w14:textId="3D733C27" w:rsidR="00D65D16" w:rsidRPr="00487B9B" w:rsidRDefault="00D65D16" w:rsidP="00663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BA2726D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58059810" w14:textId="77777777" w:rsidTr="0066394F">
        <w:tc>
          <w:tcPr>
            <w:tcW w:w="675" w:type="dxa"/>
            <w:shd w:val="clear" w:color="auto" w:fill="auto"/>
            <w:vAlign w:val="center"/>
          </w:tcPr>
          <w:p w14:paraId="29B4A05C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8B122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E30124F" w14:textId="77777777" w:rsidR="00D65D16" w:rsidRPr="00487B9B" w:rsidRDefault="00D65D16" w:rsidP="00B410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Принцип Дирихле.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3B39F0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A92D6" w14:textId="77777777" w:rsidR="00D65D16" w:rsidRPr="00487B9B" w:rsidRDefault="0066394F" w:rsidP="00663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01641" w14:textId="08D78128" w:rsidR="00D65D16" w:rsidRPr="00487B9B" w:rsidRDefault="00D65D16" w:rsidP="00663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3726E7E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6652D71A" w14:textId="77777777" w:rsidTr="0066394F">
        <w:trPr>
          <w:trHeight w:val="32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71CE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7C5DD6D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CCC8686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Математический </w:t>
            </w:r>
            <w:r w:rsidRPr="00487B9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КВН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19A0C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9042" w14:textId="77777777" w:rsidR="00D65D16" w:rsidRPr="00487B9B" w:rsidRDefault="0066394F" w:rsidP="00663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DFBE8" w14:textId="4E829EF7" w:rsidR="00D65D16" w:rsidRPr="00487B9B" w:rsidRDefault="00D65D16" w:rsidP="00663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D5DB82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57639C23" w14:textId="77777777" w:rsidTr="008C1858">
        <w:tc>
          <w:tcPr>
            <w:tcW w:w="10456" w:type="dxa"/>
            <w:gridSpan w:val="7"/>
            <w:shd w:val="clear" w:color="auto" w:fill="auto"/>
            <w:vAlign w:val="center"/>
          </w:tcPr>
          <w:p w14:paraId="1312E839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 олимпиадных задач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(3 часа)</w:t>
            </w:r>
          </w:p>
        </w:tc>
      </w:tr>
      <w:tr w:rsidR="00D65D16" w:rsidRPr="00487B9B" w14:paraId="4F80CFEA" w14:textId="77777777" w:rsidTr="0066394F">
        <w:tc>
          <w:tcPr>
            <w:tcW w:w="675" w:type="dxa"/>
            <w:shd w:val="clear" w:color="auto" w:fill="auto"/>
            <w:vAlign w:val="center"/>
          </w:tcPr>
          <w:p w14:paraId="2369C4DB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1CCBE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5F085DED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олимпиадных задач.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08432F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6461A" w14:textId="77777777" w:rsidR="00D65D16" w:rsidRPr="00487B9B" w:rsidRDefault="0066394F" w:rsidP="00663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BC4018" w14:textId="041955DB" w:rsidR="00D65D16" w:rsidRPr="00487B9B" w:rsidRDefault="00D65D16" w:rsidP="00663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42F39ABB" w14:textId="77777777" w:rsidR="00D65D16" w:rsidRPr="008C1858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>Умение выдвигать гипотезы при решении учебных за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дач, понимать необхо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димость их проверки.</w:t>
            </w:r>
          </w:p>
          <w:p w14:paraId="1683D2C0" w14:textId="77777777" w:rsidR="00D65D16" w:rsidRPr="008C1858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ставить цели, выбирать и созда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алго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ритмы для решения учебных матема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тических проб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лем.</w:t>
            </w:r>
          </w:p>
          <w:p w14:paraId="5A38C8EB" w14:textId="2092F1C0" w:rsidR="00D65D16" w:rsidRPr="008C1858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>Умение планировать и осуществ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деятельность, на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правленную на реше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задач исследователь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ского </w:t>
            </w:r>
            <w:r w:rsidR="00B71CAA" w:rsidRPr="008C1858">
              <w:rPr>
                <w:rFonts w:ascii="Times New Roman" w:hAnsi="Times New Roman" w:cs="Times New Roman"/>
                <w:sz w:val="20"/>
                <w:szCs w:val="20"/>
              </w:rPr>
              <w:t>характера</w:t>
            </w:r>
            <w:r w:rsidR="00B71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1CAA" w:rsidRPr="008C1858">
              <w:rPr>
                <w:rFonts w:ascii="Times New Roman" w:hAnsi="Times New Roman" w:cs="Times New Roman"/>
                <w:sz w:val="20"/>
                <w:szCs w:val="20"/>
              </w:rPr>
              <w:t xml:space="preserve"> Уметь</w:t>
            </w: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</w:tr>
      <w:tr w:rsidR="00D65D16" w:rsidRPr="00487B9B" w14:paraId="4636284C" w14:textId="77777777" w:rsidTr="0066394F">
        <w:trPr>
          <w:trHeight w:val="30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5171B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42B26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B37F719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Решение задач с конкурса «Кенгуру».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F2696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844A6" w14:textId="77777777" w:rsidR="00D65D16" w:rsidRDefault="0066394F" w:rsidP="00663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14:paraId="747E6D64" w14:textId="77777777" w:rsidR="0066394F" w:rsidRPr="00487B9B" w:rsidRDefault="0066394F" w:rsidP="00663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79468" w14:textId="5AFF6A27" w:rsidR="007E409D" w:rsidRPr="00487B9B" w:rsidRDefault="007E409D" w:rsidP="00663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453605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16" w:rsidRPr="00487B9B" w14:paraId="7D727C31" w14:textId="77777777" w:rsidTr="008C1858">
        <w:tc>
          <w:tcPr>
            <w:tcW w:w="10456" w:type="dxa"/>
            <w:gridSpan w:val="7"/>
            <w:shd w:val="clear" w:color="auto" w:fill="auto"/>
            <w:vAlign w:val="center"/>
          </w:tcPr>
          <w:p w14:paraId="26B4B437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</w:tr>
      <w:tr w:rsidR="00D65D16" w:rsidRPr="00487B9B" w14:paraId="74A3DD4F" w14:textId="77777777" w:rsidTr="008C1858">
        <w:tc>
          <w:tcPr>
            <w:tcW w:w="675" w:type="dxa"/>
            <w:shd w:val="clear" w:color="auto" w:fill="auto"/>
            <w:vAlign w:val="center"/>
          </w:tcPr>
          <w:p w14:paraId="2C135851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31-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14:paraId="7D2FE048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30BC2796" w14:textId="2783ADA4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 из вариантов ГИА.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78207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42CE4" w14:textId="77777777" w:rsidR="00D65D16" w:rsidRDefault="006309DA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  <w:p w14:paraId="674B2BAD" w14:textId="77777777" w:rsidR="006309DA" w:rsidRDefault="006309DA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14:paraId="49D767A2" w14:textId="77777777" w:rsidR="006309DA" w:rsidRPr="00487B9B" w:rsidRDefault="006309DA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AF9F3F" w14:textId="139851D5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577D1538" w14:textId="77777777" w:rsidR="00D65D16" w:rsidRPr="008C1858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58">
              <w:rPr>
                <w:rFonts w:ascii="Times New Roman" w:hAnsi="Times New Roman" w:cs="Times New Roman"/>
                <w:sz w:val="20"/>
                <w:szCs w:val="20"/>
              </w:rPr>
              <w:t>Закрепление знаний, умений и навыков, полученных на уроках за курс. Умение работать с различными источниками информации.</w:t>
            </w:r>
          </w:p>
        </w:tc>
      </w:tr>
      <w:tr w:rsidR="00D65D16" w:rsidRPr="00487B9B" w14:paraId="6155D249" w14:textId="77777777" w:rsidTr="008C1858">
        <w:trPr>
          <w:trHeight w:val="1134"/>
        </w:trPr>
        <w:tc>
          <w:tcPr>
            <w:tcW w:w="675" w:type="dxa"/>
            <w:shd w:val="clear" w:color="auto" w:fill="auto"/>
            <w:vAlign w:val="center"/>
          </w:tcPr>
          <w:p w14:paraId="4D6E02FB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10752496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9095A51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занятие – олимпиада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ACEBB" w14:textId="77777777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9DF22" w14:textId="77777777" w:rsidR="00D65D16" w:rsidRPr="00487B9B" w:rsidRDefault="006309DA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1F74A" w14:textId="55880EED" w:rsidR="00D65D16" w:rsidRPr="00487B9B" w:rsidRDefault="00D65D16" w:rsidP="00D65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DE8A6D9" w14:textId="77777777" w:rsidR="00D65D16" w:rsidRPr="00487B9B" w:rsidRDefault="00D65D16" w:rsidP="00D65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11350" w14:textId="77777777" w:rsidR="005B43AF" w:rsidRDefault="005B43AF" w:rsidP="00487B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0FEA0E7" w14:textId="77777777" w:rsidR="009355C0" w:rsidRPr="00487B9B" w:rsidRDefault="005B43AF" w:rsidP="005B43A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355C0" w:rsidRPr="00487B9B" w:rsidSect="005B43AF"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87AC" w14:textId="77777777" w:rsidR="007A052C" w:rsidRDefault="007A052C" w:rsidP="00487B9B">
      <w:pPr>
        <w:spacing w:after="0" w:line="240" w:lineRule="auto"/>
      </w:pPr>
      <w:r>
        <w:separator/>
      </w:r>
    </w:p>
  </w:endnote>
  <w:endnote w:type="continuationSeparator" w:id="0">
    <w:p w14:paraId="3EE15370" w14:textId="77777777" w:rsidR="007A052C" w:rsidRDefault="007A052C" w:rsidP="0048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05541"/>
      <w:docPartObj>
        <w:docPartGallery w:val="Page Numbers (Bottom of Page)"/>
        <w:docPartUnique/>
      </w:docPartObj>
    </w:sdtPr>
    <w:sdtEndPr/>
    <w:sdtContent>
      <w:p w14:paraId="3E8F364D" w14:textId="77777777" w:rsidR="00487B9B" w:rsidRDefault="00487B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561">
          <w:rPr>
            <w:noProof/>
          </w:rPr>
          <w:t>2</w:t>
        </w:r>
        <w:r>
          <w:fldChar w:fldCharType="end"/>
        </w:r>
      </w:p>
    </w:sdtContent>
  </w:sdt>
  <w:p w14:paraId="1722FEBE" w14:textId="77777777" w:rsidR="00487B9B" w:rsidRDefault="00487B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E6E5" w14:textId="77777777" w:rsidR="007A052C" w:rsidRDefault="007A052C" w:rsidP="00487B9B">
      <w:pPr>
        <w:spacing w:after="0" w:line="240" w:lineRule="auto"/>
      </w:pPr>
      <w:r>
        <w:separator/>
      </w:r>
    </w:p>
  </w:footnote>
  <w:footnote w:type="continuationSeparator" w:id="0">
    <w:p w14:paraId="7F4E8317" w14:textId="77777777" w:rsidR="007A052C" w:rsidRDefault="007A052C" w:rsidP="00487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86D"/>
    <w:multiLevelType w:val="hybridMultilevel"/>
    <w:tmpl w:val="F5045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32E7"/>
    <w:multiLevelType w:val="hybridMultilevel"/>
    <w:tmpl w:val="FE00E4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609F1"/>
    <w:multiLevelType w:val="hybridMultilevel"/>
    <w:tmpl w:val="F2F8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D637F"/>
    <w:multiLevelType w:val="hybridMultilevel"/>
    <w:tmpl w:val="8906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35F46"/>
    <w:multiLevelType w:val="hybridMultilevel"/>
    <w:tmpl w:val="AD0C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32034"/>
    <w:multiLevelType w:val="hybridMultilevel"/>
    <w:tmpl w:val="D936A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61438"/>
    <w:multiLevelType w:val="hybridMultilevel"/>
    <w:tmpl w:val="D3F4E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06D"/>
    <w:rsid w:val="00085EDF"/>
    <w:rsid w:val="000B6DDF"/>
    <w:rsid w:val="000F5C08"/>
    <w:rsid w:val="0017768C"/>
    <w:rsid w:val="00196E0E"/>
    <w:rsid w:val="001F5574"/>
    <w:rsid w:val="003241CC"/>
    <w:rsid w:val="00326CEA"/>
    <w:rsid w:val="00353831"/>
    <w:rsid w:val="00393A3E"/>
    <w:rsid w:val="003E7176"/>
    <w:rsid w:val="003E72D7"/>
    <w:rsid w:val="00474273"/>
    <w:rsid w:val="00486BCF"/>
    <w:rsid w:val="00487B9B"/>
    <w:rsid w:val="004C5069"/>
    <w:rsid w:val="00517D7D"/>
    <w:rsid w:val="00523AFC"/>
    <w:rsid w:val="005B43AF"/>
    <w:rsid w:val="005B52F3"/>
    <w:rsid w:val="005B7C73"/>
    <w:rsid w:val="005D799C"/>
    <w:rsid w:val="006309DA"/>
    <w:rsid w:val="0066394F"/>
    <w:rsid w:val="006B3711"/>
    <w:rsid w:val="00746C37"/>
    <w:rsid w:val="00770561"/>
    <w:rsid w:val="007A052C"/>
    <w:rsid w:val="007A3E5F"/>
    <w:rsid w:val="007C0B85"/>
    <w:rsid w:val="007E409D"/>
    <w:rsid w:val="007E7EA2"/>
    <w:rsid w:val="007F474B"/>
    <w:rsid w:val="00800B37"/>
    <w:rsid w:val="00897EB0"/>
    <w:rsid w:val="008C1858"/>
    <w:rsid w:val="009355C0"/>
    <w:rsid w:val="009577AD"/>
    <w:rsid w:val="00963E5D"/>
    <w:rsid w:val="00976743"/>
    <w:rsid w:val="009F5EE8"/>
    <w:rsid w:val="00A047E6"/>
    <w:rsid w:val="00A15EA3"/>
    <w:rsid w:val="00A2006D"/>
    <w:rsid w:val="00A50E2B"/>
    <w:rsid w:val="00B070C8"/>
    <w:rsid w:val="00B41012"/>
    <w:rsid w:val="00B5617C"/>
    <w:rsid w:val="00B71CAA"/>
    <w:rsid w:val="00B86C49"/>
    <w:rsid w:val="00BB4A85"/>
    <w:rsid w:val="00C9117B"/>
    <w:rsid w:val="00C94BE6"/>
    <w:rsid w:val="00CA393E"/>
    <w:rsid w:val="00CA67F1"/>
    <w:rsid w:val="00CD7B6F"/>
    <w:rsid w:val="00D15CC2"/>
    <w:rsid w:val="00D1657A"/>
    <w:rsid w:val="00D65D16"/>
    <w:rsid w:val="00E0017D"/>
    <w:rsid w:val="00E50CA7"/>
    <w:rsid w:val="00EA6676"/>
    <w:rsid w:val="00F23115"/>
    <w:rsid w:val="00F25A77"/>
    <w:rsid w:val="00F654C8"/>
    <w:rsid w:val="00F944D0"/>
    <w:rsid w:val="00FE2B35"/>
    <w:rsid w:val="00FF1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FB62"/>
  <w15:docId w15:val="{469304DD-4A80-42BA-B161-922B6150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115"/>
  </w:style>
  <w:style w:type="paragraph" w:styleId="1">
    <w:name w:val="heading 1"/>
    <w:basedOn w:val="a"/>
    <w:next w:val="a"/>
    <w:link w:val="10"/>
    <w:uiPriority w:val="9"/>
    <w:qFormat/>
    <w:rsid w:val="00D15CC2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743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B9B"/>
  </w:style>
  <w:style w:type="paragraph" w:styleId="a6">
    <w:name w:val="footer"/>
    <w:basedOn w:val="a"/>
    <w:link w:val="a7"/>
    <w:uiPriority w:val="99"/>
    <w:unhideWhenUsed/>
    <w:rsid w:val="0048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B9B"/>
  </w:style>
  <w:style w:type="character" w:customStyle="1" w:styleId="10">
    <w:name w:val="Заголовок 1 Знак"/>
    <w:basedOn w:val="a0"/>
    <w:link w:val="1"/>
    <w:uiPriority w:val="9"/>
    <w:rsid w:val="00D15C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3F75-40A2-4711-9864-CDA54287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Кирилл Филонов</cp:lastModifiedBy>
  <cp:revision>47</cp:revision>
  <dcterms:created xsi:type="dcterms:W3CDTF">2015-11-08T15:10:00Z</dcterms:created>
  <dcterms:modified xsi:type="dcterms:W3CDTF">2023-09-21T10:07:00Z</dcterms:modified>
</cp:coreProperties>
</file>